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C77" w:rsidRDefault="009D0C77" w:rsidP="00F85CBE">
      <w:pPr>
        <w:pStyle w:val="Titolo1"/>
        <w:jc w:val="center"/>
        <w:rPr>
          <w:rFonts w:ascii="Calibri" w:hAnsi="Calibri" w:cs="Calibri"/>
          <w:u w:val="single"/>
        </w:rPr>
      </w:pPr>
      <w:r w:rsidRPr="0056613A">
        <w:rPr>
          <w:rFonts w:ascii="Calibri" w:hAnsi="Calibri" w:cs="Calibri"/>
          <w:u w:val="single"/>
        </w:rPr>
        <w:t xml:space="preserve">Format </w:t>
      </w:r>
      <w:r w:rsidR="00231FC5" w:rsidRPr="0056613A">
        <w:rPr>
          <w:rFonts w:ascii="Calibri" w:hAnsi="Calibri" w:cs="Calibri"/>
          <w:u w:val="single"/>
        </w:rPr>
        <w:t xml:space="preserve">per la progettazione di </w:t>
      </w:r>
      <w:r w:rsidR="006829F1" w:rsidRPr="0056613A">
        <w:rPr>
          <w:rFonts w:ascii="Calibri" w:hAnsi="Calibri" w:cs="Calibri"/>
          <w:u w:val="single"/>
        </w:rPr>
        <w:t xml:space="preserve">Prove di Competenza </w:t>
      </w:r>
      <w:r w:rsidRPr="0056613A">
        <w:rPr>
          <w:rFonts w:ascii="Calibri" w:hAnsi="Calibri" w:cs="Calibri"/>
          <w:u w:val="single"/>
        </w:rPr>
        <w:t>(</w:t>
      </w:r>
      <w:r w:rsidR="006829F1" w:rsidRPr="0056613A">
        <w:rPr>
          <w:rFonts w:ascii="Calibri" w:hAnsi="Calibri" w:cs="Calibri"/>
          <w:u w:val="single"/>
        </w:rPr>
        <w:t>PdC</w:t>
      </w:r>
      <w:r w:rsidRPr="0056613A">
        <w:rPr>
          <w:rFonts w:ascii="Calibri" w:hAnsi="Calibri" w:cs="Calibri"/>
          <w:u w:val="single"/>
        </w:rPr>
        <w:t>)</w:t>
      </w:r>
    </w:p>
    <w:p w:rsidR="009D0C77" w:rsidRPr="0056613A" w:rsidRDefault="009D0C77">
      <w:pPr>
        <w:rPr>
          <w:rFonts w:ascii="Calibri" w:hAnsi="Calibri" w:cs="Calibri"/>
        </w:rPr>
      </w:pPr>
    </w:p>
    <w:p w:rsidR="009D0C77" w:rsidRPr="0056613A" w:rsidRDefault="009D0C77">
      <w:pPr>
        <w:rPr>
          <w:rFonts w:ascii="Calibri" w:hAnsi="Calibri" w:cs="Calibri"/>
          <w:b/>
        </w:rPr>
      </w:pPr>
      <w:r w:rsidRPr="0056613A">
        <w:rPr>
          <w:rFonts w:ascii="Calibri" w:hAnsi="Calibri" w:cs="Calibri"/>
          <w:b/>
        </w:rPr>
        <w:t xml:space="preserve">Scheda </w:t>
      </w:r>
      <w:r w:rsidR="006829F1" w:rsidRPr="0056613A">
        <w:rPr>
          <w:rFonts w:ascii="Calibri" w:hAnsi="Calibri" w:cs="Calibri"/>
          <w:b/>
        </w:rPr>
        <w:t>Prova di Competenza</w:t>
      </w:r>
    </w:p>
    <w:p w:rsidR="00F85CBE" w:rsidRPr="0056613A" w:rsidRDefault="00F85CBE">
      <w:pPr>
        <w:rPr>
          <w:rFonts w:ascii="Calibri" w:hAnsi="Calibri" w:cs="Calibri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1"/>
        <w:gridCol w:w="7844"/>
      </w:tblGrid>
      <w:tr w:rsidR="009D0C77" w:rsidRPr="0056613A" w:rsidTr="00735053">
        <w:trPr>
          <w:trHeight w:val="376"/>
          <w:jc w:val="center"/>
        </w:trPr>
        <w:tc>
          <w:tcPr>
            <w:tcW w:w="2691" w:type="dxa"/>
            <w:shd w:val="clear" w:color="auto" w:fill="D9E2F3"/>
          </w:tcPr>
          <w:p w:rsidR="009D0C77" w:rsidRPr="0056613A" w:rsidRDefault="00231FC5" w:rsidP="006829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9D0C77"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. Titolo </w:t>
            </w:r>
            <w:r w:rsidR="006829F1" w:rsidRPr="0056613A">
              <w:rPr>
                <w:rFonts w:ascii="Calibri" w:hAnsi="Calibri" w:cs="Calibri"/>
                <w:b/>
                <w:sz w:val="22"/>
                <w:szCs w:val="22"/>
              </w:rPr>
              <w:t>Prova</w:t>
            </w:r>
          </w:p>
        </w:tc>
        <w:tc>
          <w:tcPr>
            <w:tcW w:w="7844" w:type="dxa"/>
          </w:tcPr>
          <w:p w:rsidR="009D0C77" w:rsidRPr="0056613A" w:rsidRDefault="001A1532" w:rsidP="0073505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“ Quanti giorni mancano ad una data richiesta ? “</w:t>
            </w:r>
          </w:p>
        </w:tc>
      </w:tr>
      <w:tr w:rsidR="009D0C77" w:rsidRPr="0056613A" w:rsidTr="00735053">
        <w:trPr>
          <w:trHeight w:val="376"/>
          <w:jc w:val="center"/>
        </w:trPr>
        <w:tc>
          <w:tcPr>
            <w:tcW w:w="2691" w:type="dxa"/>
            <w:shd w:val="clear" w:color="auto" w:fill="D9E2F3"/>
          </w:tcPr>
          <w:p w:rsidR="009D0C77" w:rsidRPr="0056613A" w:rsidRDefault="00231FC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2</w:t>
            </w:r>
            <w:r w:rsidR="009D0C77" w:rsidRPr="0056613A">
              <w:rPr>
                <w:rFonts w:ascii="Calibri" w:hAnsi="Calibri" w:cs="Calibri"/>
                <w:b/>
                <w:sz w:val="22"/>
                <w:szCs w:val="22"/>
              </w:rPr>
              <w:t>. Destinatari</w:t>
            </w:r>
          </w:p>
        </w:tc>
        <w:tc>
          <w:tcPr>
            <w:tcW w:w="7844" w:type="dxa"/>
          </w:tcPr>
          <w:p w:rsidR="009D0C77" w:rsidRPr="0056613A" w:rsidRDefault="001A1532" w:rsidP="0073505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Alunni di classe 4° - scuola primaria</w:t>
            </w:r>
          </w:p>
        </w:tc>
      </w:tr>
      <w:tr w:rsidR="009D0C77" w:rsidRPr="0056613A" w:rsidTr="00735053">
        <w:trPr>
          <w:trHeight w:val="1147"/>
          <w:jc w:val="center"/>
        </w:trPr>
        <w:tc>
          <w:tcPr>
            <w:tcW w:w="2691" w:type="dxa"/>
            <w:shd w:val="clear" w:color="auto" w:fill="D9E2F3"/>
          </w:tcPr>
          <w:p w:rsidR="005831CF" w:rsidRDefault="00231FC5" w:rsidP="006829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="009D0C77"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</w:p>
          <w:p w:rsidR="005831CF" w:rsidRPr="0056613A" w:rsidRDefault="009D0C77" w:rsidP="006829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Disciplina/e coinvolta/e</w:t>
            </w:r>
          </w:p>
          <w:p w:rsidR="009D0C77" w:rsidRDefault="00F85CBE" w:rsidP="006829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D</w:t>
            </w:r>
            <w:r w:rsidR="002A3EDE" w:rsidRPr="0056613A">
              <w:rPr>
                <w:rFonts w:ascii="Calibri" w:hAnsi="Calibri" w:cs="Calibri"/>
                <w:b/>
                <w:sz w:val="22"/>
                <w:szCs w:val="22"/>
              </w:rPr>
              <w:t>urata della prova</w:t>
            </w:r>
          </w:p>
          <w:p w:rsidR="005831CF" w:rsidRPr="0056613A" w:rsidRDefault="005831CF" w:rsidP="006829F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Materiali necessari</w:t>
            </w:r>
          </w:p>
        </w:tc>
        <w:tc>
          <w:tcPr>
            <w:tcW w:w="7844" w:type="dxa"/>
          </w:tcPr>
          <w:p w:rsidR="001A1532" w:rsidRDefault="001A1532" w:rsidP="001A153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Matematica / Storia </w:t>
            </w:r>
          </w:p>
          <w:p w:rsidR="001A1532" w:rsidRDefault="0065113F" w:rsidP="001A153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="001A1532">
              <w:rPr>
                <w:rFonts w:ascii="Calibri" w:hAnsi="Calibri" w:cs="Calibri"/>
                <w:sz w:val="20"/>
                <w:szCs w:val="20"/>
              </w:rPr>
              <w:t>0 minuti</w:t>
            </w:r>
          </w:p>
          <w:p w:rsidR="005831CF" w:rsidRPr="0056613A" w:rsidRDefault="001A1532" w:rsidP="001A153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Calendari, diario, fogli per i calcoli.</w:t>
            </w:r>
          </w:p>
        </w:tc>
      </w:tr>
      <w:tr w:rsidR="00231FC5" w:rsidRPr="0056613A" w:rsidTr="00735053">
        <w:trPr>
          <w:cantSplit/>
          <w:trHeight w:val="1320"/>
          <w:jc w:val="center"/>
        </w:trPr>
        <w:tc>
          <w:tcPr>
            <w:tcW w:w="2691" w:type="dxa"/>
            <w:shd w:val="clear" w:color="auto" w:fill="D9E2F3"/>
          </w:tcPr>
          <w:p w:rsidR="00625DBF" w:rsidRDefault="00231FC5" w:rsidP="002A3ED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4. </w:t>
            </w:r>
          </w:p>
          <w:p w:rsidR="00C503D2" w:rsidRPr="0056613A" w:rsidRDefault="00231FC5" w:rsidP="002A3EDE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Competenz</w:t>
            </w:r>
            <w:r w:rsidR="00413B73">
              <w:rPr>
                <w:rFonts w:ascii="Calibri" w:hAnsi="Calibri" w:cs="Calibri"/>
                <w:b/>
                <w:sz w:val="22"/>
                <w:szCs w:val="22"/>
              </w:rPr>
              <w:t xml:space="preserve">a/e </w:t>
            </w:r>
            <w:proofErr w:type="spellStart"/>
            <w:r w:rsidR="00413B73">
              <w:rPr>
                <w:rFonts w:ascii="Calibri" w:hAnsi="Calibri" w:cs="Calibri"/>
                <w:b/>
                <w:sz w:val="22"/>
                <w:szCs w:val="22"/>
              </w:rPr>
              <w:t>e</w:t>
            </w:r>
            <w:proofErr w:type="spellEnd"/>
            <w:r w:rsidR="00413B7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5831CF">
              <w:rPr>
                <w:rFonts w:ascii="Calibri" w:hAnsi="Calibri" w:cs="Calibri"/>
                <w:b/>
                <w:sz w:val="22"/>
                <w:szCs w:val="22"/>
              </w:rPr>
              <w:t xml:space="preserve">Traguardo/i </w:t>
            </w:r>
            <w:r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che </w:t>
            </w:r>
            <w:r w:rsidR="002A3EDE"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la </w:t>
            </w:r>
            <w:proofErr w:type="spellStart"/>
            <w:r w:rsidR="002A3EDE" w:rsidRPr="0056613A">
              <w:rPr>
                <w:rFonts w:ascii="Calibri" w:hAnsi="Calibri" w:cs="Calibri"/>
                <w:b/>
                <w:sz w:val="22"/>
                <w:szCs w:val="22"/>
              </w:rPr>
              <w:t>PdC</w:t>
            </w:r>
            <w:proofErr w:type="spellEnd"/>
            <w:r w:rsidRPr="0056613A">
              <w:rPr>
                <w:rFonts w:ascii="Calibri" w:hAnsi="Calibri" w:cs="Calibri"/>
                <w:b/>
                <w:sz w:val="22"/>
                <w:szCs w:val="22"/>
              </w:rPr>
              <w:t xml:space="preserve"> si prefigge di </w:t>
            </w:r>
            <w:r w:rsidR="002A3EDE" w:rsidRPr="0056613A">
              <w:rPr>
                <w:rFonts w:ascii="Calibri" w:hAnsi="Calibri" w:cs="Calibri"/>
                <w:b/>
                <w:sz w:val="22"/>
                <w:szCs w:val="22"/>
              </w:rPr>
              <w:t>rilevare</w:t>
            </w:r>
          </w:p>
        </w:tc>
        <w:tc>
          <w:tcPr>
            <w:tcW w:w="7844" w:type="dxa"/>
          </w:tcPr>
          <w:p w:rsidR="005831CF" w:rsidRDefault="005831CF" w:rsidP="00735053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 xml:space="preserve">- </w:t>
            </w:r>
            <w:r w:rsidR="00231FC5" w:rsidRPr="0056613A">
              <w:rPr>
                <w:rFonts w:ascii="Calibri" w:hAnsi="Calibri" w:cs="Calibri"/>
                <w:sz w:val="20"/>
                <w:szCs w:val="18"/>
              </w:rPr>
              <w:t xml:space="preserve">[elencare le Competenze che </w:t>
            </w:r>
            <w:r w:rsidR="002A3EDE" w:rsidRPr="0056613A">
              <w:rPr>
                <w:rFonts w:ascii="Calibri" w:hAnsi="Calibri" w:cs="Calibri"/>
                <w:sz w:val="20"/>
                <w:szCs w:val="18"/>
              </w:rPr>
              <w:t>la PdC</w:t>
            </w:r>
            <w:r w:rsidR="00231FC5" w:rsidRPr="0056613A">
              <w:rPr>
                <w:rFonts w:ascii="Calibri" w:hAnsi="Calibri" w:cs="Calibri"/>
                <w:sz w:val="20"/>
                <w:szCs w:val="18"/>
              </w:rPr>
              <w:t xml:space="preserve"> si propone di </w:t>
            </w:r>
            <w:r w:rsidR="002A3EDE" w:rsidRPr="0056613A">
              <w:rPr>
                <w:rFonts w:ascii="Calibri" w:hAnsi="Calibri" w:cs="Calibri"/>
                <w:sz w:val="20"/>
                <w:szCs w:val="18"/>
              </w:rPr>
              <w:t>rilevare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(vedere scheda di certificazione)]</w:t>
            </w:r>
          </w:p>
          <w:p w:rsidR="005831CF" w:rsidRDefault="005831CF" w:rsidP="00735053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</w:p>
          <w:p w:rsidR="00231FC5" w:rsidRDefault="005718C1" w:rsidP="00735053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-“ Riesce a risolvere facili problemi in tutti gli ambiti di contenuto, mantenendo il controllo sia sul processo risolutivo, sia sui risultati. Descrive il processo risolutivo e riconosce strategie di soluzione diverse dalla propria.”</w:t>
            </w:r>
          </w:p>
          <w:p w:rsidR="005718C1" w:rsidRPr="0056613A" w:rsidRDefault="005718C1" w:rsidP="00735053">
            <w:pPr>
              <w:jc w:val="both"/>
              <w:rPr>
                <w:rFonts w:ascii="Calibri" w:hAnsi="Calibri" w:cs="Calibri"/>
                <w:sz w:val="20"/>
                <w:szCs w:val="18"/>
              </w:rPr>
            </w:pPr>
            <w:r>
              <w:rPr>
                <w:rFonts w:ascii="Calibri" w:hAnsi="Calibri" w:cs="Calibri"/>
                <w:sz w:val="20"/>
                <w:szCs w:val="18"/>
              </w:rPr>
              <w:t>-“Usa la linea del tempo per organizzare informazioni, conoscenze, periodi e individuare successioni, contemporaneità, durate, periodizzazioni.”</w:t>
            </w:r>
          </w:p>
        </w:tc>
      </w:tr>
      <w:tr w:rsidR="00C503D2" w:rsidRPr="0056613A" w:rsidTr="00735053">
        <w:trPr>
          <w:trHeight w:val="1147"/>
          <w:jc w:val="center"/>
        </w:trPr>
        <w:tc>
          <w:tcPr>
            <w:tcW w:w="2691" w:type="dxa"/>
            <w:shd w:val="clear" w:color="auto" w:fill="D9E2F3"/>
          </w:tcPr>
          <w:p w:rsidR="00C503D2" w:rsidRPr="0056613A" w:rsidRDefault="00C503D2" w:rsidP="00C503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5. Principali contenuti disciplinari coinvolti (conoscenze)</w:t>
            </w:r>
          </w:p>
        </w:tc>
        <w:tc>
          <w:tcPr>
            <w:tcW w:w="7844" w:type="dxa"/>
          </w:tcPr>
          <w:p w:rsidR="00C503D2" w:rsidRDefault="001A1532" w:rsidP="001A153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Conoscenza del tempo ciclico e della scansione di giorni, settimane, mesi e relativa durata.</w:t>
            </w:r>
          </w:p>
          <w:p w:rsidR="001A1532" w:rsidRPr="0056613A" w:rsidRDefault="001A1532" w:rsidP="001A153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Procedure di calcolo matematico : addizione/sottrazione/quanto manca</w:t>
            </w:r>
            <w:r w:rsidR="0065113F">
              <w:rPr>
                <w:rFonts w:ascii="Calibri" w:hAnsi="Calibri" w:cs="Calibri"/>
                <w:sz w:val="20"/>
                <w:szCs w:val="20"/>
              </w:rPr>
              <w:t>..</w:t>
            </w:r>
          </w:p>
        </w:tc>
      </w:tr>
      <w:tr w:rsidR="00C503D2" w:rsidRPr="0056613A" w:rsidTr="005831CF">
        <w:trPr>
          <w:trHeight w:val="1478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C503D2" w:rsidRPr="0056613A" w:rsidRDefault="00C503D2" w:rsidP="00C503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6. Situazione problema tratta dal mondo reale da cui parte la PdC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D2" w:rsidRDefault="00564ED8" w:rsidP="00564E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“Quest’anno scolastico si concluderà venerdì 8 giugno 2018. Sapresti calcolare quanti giorni mancano alla fine della scuola a partire da oggi? “</w:t>
            </w:r>
          </w:p>
          <w:p w:rsidR="00564ED8" w:rsidRDefault="00564ED8" w:rsidP="00564E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Puoi scrivere i tuoi calcoli e formulare la risposta; prova poi a spiegare con le parole come hai proceduto.</w:t>
            </w:r>
          </w:p>
          <w:p w:rsidR="00564ED8" w:rsidRPr="0056613A" w:rsidRDefault="00564ED8" w:rsidP="00564ED8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503D2" w:rsidRPr="0056613A" w:rsidTr="00735053">
        <w:trPr>
          <w:trHeight w:val="752"/>
          <w:jc w:val="center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C503D2" w:rsidRPr="0056613A" w:rsidRDefault="00C503D2" w:rsidP="00C503D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6613A">
              <w:rPr>
                <w:rFonts w:ascii="Calibri" w:hAnsi="Calibri" w:cs="Calibri"/>
                <w:b/>
                <w:sz w:val="22"/>
                <w:szCs w:val="22"/>
              </w:rPr>
              <w:t>7. Indicare le fasi della prova e i rispettivi tempi</w:t>
            </w:r>
          </w:p>
        </w:tc>
        <w:tc>
          <w:tcPr>
            <w:tcW w:w="7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3D2" w:rsidRDefault="0065113F" w:rsidP="00C503D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Individuazione dello strumento di misurazione del tempo (5 min. )</w:t>
            </w:r>
          </w:p>
          <w:p w:rsidR="0065113F" w:rsidRDefault="0065113F" w:rsidP="00C503D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Scelta della strategia di calcolo ( 5 min. )</w:t>
            </w:r>
          </w:p>
          <w:p w:rsidR="0065113F" w:rsidRDefault="0065113F" w:rsidP="00C503D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Esecuzione del calcolo ( 10 min. )</w:t>
            </w:r>
          </w:p>
          <w:p w:rsidR="0065113F" w:rsidRPr="0056613A" w:rsidRDefault="0065113F" w:rsidP="00C503D2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 Motivazione della procedura di calcolo ( 10 min. )</w:t>
            </w:r>
          </w:p>
        </w:tc>
      </w:tr>
    </w:tbl>
    <w:p w:rsidR="009D0C77" w:rsidRPr="0056613A" w:rsidRDefault="009D0C77">
      <w:pPr>
        <w:rPr>
          <w:rFonts w:ascii="Calibri" w:hAnsi="Calibri" w:cs="Calibri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5831CF" w:rsidRDefault="005831CF">
      <w:pPr>
        <w:rPr>
          <w:rFonts w:ascii="Calibri" w:hAnsi="Calibri" w:cs="Calibri"/>
          <w:b/>
          <w:sz w:val="22"/>
          <w:szCs w:val="22"/>
        </w:rPr>
      </w:pPr>
    </w:p>
    <w:p w:rsidR="005831CF" w:rsidRDefault="005831CF">
      <w:pPr>
        <w:rPr>
          <w:rFonts w:ascii="Calibri" w:hAnsi="Calibri" w:cs="Calibri"/>
          <w:b/>
          <w:sz w:val="22"/>
          <w:szCs w:val="22"/>
        </w:rPr>
      </w:pPr>
    </w:p>
    <w:p w:rsidR="005831CF" w:rsidRDefault="005831CF">
      <w:pPr>
        <w:rPr>
          <w:rFonts w:ascii="Calibri" w:hAnsi="Calibri" w:cs="Calibri"/>
          <w:b/>
          <w:sz w:val="22"/>
          <w:szCs w:val="22"/>
        </w:rPr>
      </w:pPr>
    </w:p>
    <w:p w:rsidR="005831CF" w:rsidRDefault="005831CF">
      <w:pPr>
        <w:rPr>
          <w:rFonts w:ascii="Calibri" w:hAnsi="Calibri" w:cs="Calibri"/>
          <w:b/>
          <w:sz w:val="22"/>
          <w:szCs w:val="22"/>
        </w:rPr>
      </w:pPr>
    </w:p>
    <w:p w:rsidR="005831CF" w:rsidRDefault="005831CF">
      <w:pPr>
        <w:rPr>
          <w:rFonts w:ascii="Calibri" w:hAnsi="Calibri" w:cs="Calibri"/>
          <w:b/>
          <w:sz w:val="22"/>
          <w:szCs w:val="22"/>
        </w:rPr>
      </w:pPr>
    </w:p>
    <w:p w:rsidR="005831CF" w:rsidRDefault="005831CF">
      <w:pPr>
        <w:rPr>
          <w:rFonts w:ascii="Calibri" w:hAnsi="Calibri" w:cs="Calibri"/>
          <w:b/>
          <w:sz w:val="22"/>
          <w:szCs w:val="22"/>
        </w:rPr>
      </w:pPr>
    </w:p>
    <w:p w:rsidR="005831CF" w:rsidRDefault="005831CF">
      <w:pPr>
        <w:rPr>
          <w:rFonts w:ascii="Calibri" w:hAnsi="Calibri" w:cs="Calibri"/>
          <w:b/>
          <w:sz w:val="22"/>
          <w:szCs w:val="22"/>
        </w:rPr>
      </w:pPr>
    </w:p>
    <w:p w:rsidR="00735053" w:rsidRDefault="00735053">
      <w:pPr>
        <w:rPr>
          <w:rFonts w:ascii="Calibri" w:hAnsi="Calibri" w:cs="Calibri"/>
          <w:b/>
          <w:sz w:val="22"/>
          <w:szCs w:val="22"/>
        </w:rPr>
      </w:pPr>
    </w:p>
    <w:p w:rsidR="002E45F3" w:rsidRDefault="002E45F3">
      <w:pPr>
        <w:rPr>
          <w:rFonts w:ascii="Calibri" w:hAnsi="Calibri" w:cs="Calibri"/>
          <w:b/>
          <w:sz w:val="22"/>
          <w:szCs w:val="22"/>
        </w:rPr>
      </w:pPr>
    </w:p>
    <w:p w:rsidR="002E45F3" w:rsidRDefault="002E45F3">
      <w:pPr>
        <w:rPr>
          <w:rFonts w:ascii="Calibri" w:hAnsi="Calibri" w:cs="Calibri"/>
          <w:b/>
          <w:sz w:val="22"/>
          <w:szCs w:val="22"/>
        </w:rPr>
      </w:pPr>
    </w:p>
    <w:p w:rsidR="00F85CBE" w:rsidRPr="0056613A" w:rsidRDefault="005831CF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8</w:t>
      </w:r>
      <w:r w:rsidR="009D0C77" w:rsidRPr="0056613A">
        <w:rPr>
          <w:rFonts w:ascii="Calibri" w:hAnsi="Calibri" w:cs="Calibri"/>
          <w:b/>
          <w:sz w:val="22"/>
          <w:szCs w:val="22"/>
        </w:rPr>
        <w:t xml:space="preserve">. Prestazioni attese dall’allievo </w:t>
      </w:r>
      <w:r w:rsidR="008C7305" w:rsidRPr="0056613A">
        <w:rPr>
          <w:rFonts w:ascii="Calibri" w:hAnsi="Calibri" w:cs="Calibri"/>
          <w:b/>
          <w:sz w:val="22"/>
          <w:szCs w:val="22"/>
        </w:rPr>
        <w:t xml:space="preserve">che svolge </w:t>
      </w:r>
      <w:r w:rsidR="006829F1" w:rsidRPr="0056613A">
        <w:rPr>
          <w:rFonts w:ascii="Calibri" w:hAnsi="Calibri" w:cs="Calibri"/>
          <w:b/>
          <w:sz w:val="22"/>
          <w:szCs w:val="22"/>
        </w:rPr>
        <w:t>la PdC</w:t>
      </w:r>
      <w:r w:rsidR="009D0C77" w:rsidRPr="0056613A">
        <w:rPr>
          <w:rFonts w:ascii="Calibri" w:hAnsi="Calibri" w:cs="Calibri"/>
          <w:b/>
          <w:sz w:val="22"/>
          <w:szCs w:val="22"/>
        </w:rPr>
        <w:t xml:space="preserve"> </w:t>
      </w:r>
      <w:r w:rsidR="008C7305" w:rsidRPr="0056613A">
        <w:rPr>
          <w:rFonts w:ascii="Calibri" w:hAnsi="Calibri" w:cs="Calibri"/>
          <w:b/>
          <w:sz w:val="22"/>
          <w:szCs w:val="22"/>
        </w:rPr>
        <w:t xml:space="preserve">in maniera ottimale – </w:t>
      </w:r>
      <w:r w:rsidR="00F85CBE" w:rsidRPr="001E3779">
        <w:rPr>
          <w:rFonts w:ascii="Calibri" w:hAnsi="Calibri" w:cs="Calibri"/>
          <w:b/>
          <w:sz w:val="28"/>
          <w:szCs w:val="22"/>
        </w:rPr>
        <w:t>LIVELLO AVANZATO</w:t>
      </w:r>
      <w:r w:rsidR="008C7305" w:rsidRPr="001E3779">
        <w:rPr>
          <w:rFonts w:ascii="Calibri" w:hAnsi="Calibri" w:cs="Calibri"/>
          <w:b/>
          <w:sz w:val="28"/>
          <w:szCs w:val="22"/>
        </w:rPr>
        <w:t xml:space="preserve"> </w:t>
      </w:r>
    </w:p>
    <w:p w:rsidR="009D0C77" w:rsidRDefault="009D0C77">
      <w:pPr>
        <w:rPr>
          <w:rFonts w:ascii="Calibri" w:hAnsi="Calibri" w:cs="Calibri"/>
          <w:bCs/>
          <w:sz w:val="22"/>
          <w:szCs w:val="22"/>
        </w:rPr>
      </w:pPr>
      <w:r w:rsidRPr="0056613A">
        <w:rPr>
          <w:rFonts w:ascii="Calibri" w:hAnsi="Calibri" w:cs="Calibri"/>
          <w:bCs/>
          <w:sz w:val="22"/>
          <w:szCs w:val="22"/>
        </w:rPr>
        <w:t>(</w:t>
      </w:r>
      <w:r w:rsidR="000C3C44" w:rsidRPr="0056613A">
        <w:rPr>
          <w:rFonts w:ascii="Calibri" w:hAnsi="Calibri" w:cs="Calibri"/>
          <w:bCs/>
          <w:sz w:val="22"/>
          <w:szCs w:val="22"/>
        </w:rPr>
        <w:t>per ciascuna delle tre sezioni, c</w:t>
      </w:r>
      <w:r w:rsidR="008F5051" w:rsidRPr="0056613A">
        <w:rPr>
          <w:rFonts w:ascii="Calibri" w:hAnsi="Calibri" w:cs="Calibri"/>
          <w:bCs/>
          <w:sz w:val="22"/>
          <w:szCs w:val="22"/>
        </w:rPr>
        <w:t>ompletare</w:t>
      </w:r>
      <w:r w:rsidRPr="0056613A">
        <w:rPr>
          <w:rFonts w:ascii="Calibri" w:hAnsi="Calibri" w:cs="Calibri"/>
          <w:bCs/>
          <w:sz w:val="22"/>
          <w:szCs w:val="22"/>
        </w:rPr>
        <w:t xml:space="preserve"> solo </w:t>
      </w:r>
      <w:r w:rsidR="008F5051" w:rsidRPr="0056613A">
        <w:rPr>
          <w:rFonts w:ascii="Calibri" w:hAnsi="Calibri" w:cs="Calibri"/>
          <w:bCs/>
          <w:sz w:val="22"/>
          <w:szCs w:val="22"/>
        </w:rPr>
        <w:t>le voci</w:t>
      </w:r>
      <w:r w:rsidRPr="0056613A">
        <w:rPr>
          <w:rFonts w:ascii="Calibri" w:hAnsi="Calibri" w:cs="Calibri"/>
          <w:bCs/>
          <w:sz w:val="22"/>
          <w:szCs w:val="22"/>
        </w:rPr>
        <w:t xml:space="preserve"> pertinenti</w:t>
      </w:r>
      <w:r w:rsidR="008F5051" w:rsidRPr="0056613A">
        <w:rPr>
          <w:rFonts w:ascii="Calibri" w:hAnsi="Calibri" w:cs="Calibri"/>
          <w:bCs/>
          <w:sz w:val="22"/>
          <w:szCs w:val="22"/>
        </w:rPr>
        <w:t xml:space="preserve"> e cancellare le voci non pertinenti</w:t>
      </w:r>
      <w:r w:rsidRPr="0056613A">
        <w:rPr>
          <w:rFonts w:ascii="Calibri" w:hAnsi="Calibri" w:cs="Calibri"/>
          <w:bCs/>
          <w:sz w:val="22"/>
          <w:szCs w:val="22"/>
        </w:rPr>
        <w:t>)</w:t>
      </w:r>
    </w:p>
    <w:p w:rsidR="00735053" w:rsidRPr="0056613A" w:rsidRDefault="00735053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1"/>
        <w:gridCol w:w="7654"/>
      </w:tblGrid>
      <w:tr w:rsidR="009D0C77" w:rsidRPr="0056613A" w:rsidTr="00821CFD">
        <w:trPr>
          <w:trHeight w:val="2722"/>
          <w:jc w:val="center"/>
        </w:trPr>
        <w:tc>
          <w:tcPr>
            <w:tcW w:w="2660" w:type="dxa"/>
            <w:shd w:val="clear" w:color="auto" w:fill="DEEAF6"/>
          </w:tcPr>
          <w:p w:rsidR="00735053" w:rsidRDefault="005831CF" w:rsidP="008C730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  <w:r w:rsidR="009D0C77" w:rsidRPr="0056613A">
              <w:rPr>
                <w:rFonts w:ascii="Calibri" w:hAnsi="Calibri" w:cs="Calibri"/>
                <w:sz w:val="22"/>
                <w:szCs w:val="22"/>
              </w:rPr>
              <w:t xml:space="preserve">.1. </w:t>
            </w:r>
          </w:p>
          <w:p w:rsidR="00735053" w:rsidRDefault="00735053" w:rsidP="008C7305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  <w:r w:rsidRPr="005D5A00">
              <w:rPr>
                <w:rFonts w:ascii="Calibri" w:hAnsi="Calibri" w:cs="Calibri"/>
                <w:sz w:val="22"/>
                <w:szCs w:val="22"/>
              </w:rPr>
              <w:t xml:space="preserve">Abilità di </w:t>
            </w:r>
            <w:r w:rsidRPr="005D5A00">
              <w:rPr>
                <w:rFonts w:ascii="Calibri" w:hAnsi="Calibri" w:cs="Calibri"/>
                <w:b/>
                <w:sz w:val="22"/>
                <w:szCs w:val="22"/>
              </w:rPr>
              <w:t>interpretare problemi aperti</w:t>
            </w:r>
            <w:r w:rsidRPr="005D5A0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Pr="003E7628" w:rsidRDefault="001E3779" w:rsidP="001E3779">
            <w:pPr>
              <w:jc w:val="center"/>
              <w:rPr>
                <w:rFonts w:ascii="Calibri" w:hAnsi="Calibri" w:cs="Calibri"/>
                <w:b/>
                <w:color w:val="00B0F0"/>
                <w:sz w:val="28"/>
                <w:szCs w:val="22"/>
              </w:rPr>
            </w:pPr>
            <w:r w:rsidRPr="003E7628">
              <w:rPr>
                <w:rFonts w:ascii="Calibri" w:hAnsi="Calibri" w:cs="Calibri"/>
                <w:b/>
                <w:color w:val="00B0F0"/>
                <w:sz w:val="28"/>
                <w:szCs w:val="22"/>
              </w:rPr>
              <w:t>Strutture di</w:t>
            </w:r>
          </w:p>
          <w:p w:rsidR="001E3779" w:rsidRPr="003E7628" w:rsidRDefault="001E3779" w:rsidP="001E3779">
            <w:pPr>
              <w:jc w:val="center"/>
              <w:rPr>
                <w:rFonts w:ascii="Calibri" w:hAnsi="Calibri" w:cs="Calibri"/>
                <w:b/>
                <w:color w:val="00B0F0"/>
                <w:sz w:val="28"/>
                <w:szCs w:val="22"/>
              </w:rPr>
            </w:pPr>
            <w:r w:rsidRPr="003E7628">
              <w:rPr>
                <w:rFonts w:ascii="Calibri" w:hAnsi="Calibri" w:cs="Calibri"/>
                <w:b/>
                <w:color w:val="00B0F0"/>
                <w:sz w:val="28"/>
                <w:szCs w:val="22"/>
              </w:rPr>
              <w:t>INTERPRETAZIONE</w:t>
            </w:r>
          </w:p>
          <w:p w:rsidR="009D0C77" w:rsidRPr="00735053" w:rsidRDefault="009D0C77" w:rsidP="008C7305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7654" w:type="dxa"/>
          </w:tcPr>
          <w:p w:rsidR="009D0C77" w:rsidRDefault="00574C49" w:rsidP="0073505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</w:t>
            </w:r>
            <w:r w:rsidR="006829F1" w:rsidRPr="0056613A">
              <w:rPr>
                <w:rFonts w:ascii="Calibri" w:hAnsi="Calibri" w:cs="Calibri"/>
                <w:sz w:val="20"/>
                <w:szCs w:val="20"/>
              </w:rPr>
              <w:t>della PdC</w:t>
            </w:r>
            <w:r w:rsidR="009D0C77" w:rsidRPr="0056613A">
              <w:rPr>
                <w:rFonts w:ascii="Calibri" w:hAnsi="Calibri" w:cs="Calibri"/>
                <w:sz w:val="20"/>
                <w:szCs w:val="20"/>
              </w:rPr>
              <w:t>, ci si attende che lo studente</w:t>
            </w:r>
            <w:r w:rsidR="00364481" w:rsidRPr="0056613A">
              <w:rPr>
                <w:rFonts w:ascii="Calibri" w:hAnsi="Calibri" w:cs="Calibri"/>
                <w:sz w:val="20"/>
                <w:szCs w:val="20"/>
              </w:rPr>
              <w:t xml:space="preserve"> (utilizzare solo i descrittori pertinenti </w:t>
            </w:r>
            <w:r w:rsidR="00563EBF" w:rsidRPr="0056613A">
              <w:rPr>
                <w:rFonts w:ascii="Calibri" w:hAnsi="Calibri" w:cs="Calibri"/>
                <w:sz w:val="20"/>
                <w:szCs w:val="20"/>
              </w:rPr>
              <w:t xml:space="preserve">per </w:t>
            </w:r>
            <w:r w:rsidR="002A3EDE" w:rsidRPr="0056613A">
              <w:rPr>
                <w:rFonts w:ascii="Calibri" w:hAnsi="Calibri" w:cs="Calibri"/>
                <w:sz w:val="20"/>
                <w:szCs w:val="20"/>
              </w:rPr>
              <w:t>la PdC</w:t>
            </w:r>
            <w:r w:rsidR="00563EBF" w:rsidRPr="0056613A">
              <w:rPr>
                <w:rFonts w:ascii="Calibri" w:hAnsi="Calibri" w:cs="Calibri"/>
                <w:sz w:val="20"/>
                <w:szCs w:val="20"/>
              </w:rPr>
              <w:t xml:space="preserve"> in questione </w:t>
            </w:r>
            <w:r w:rsidR="00364481" w:rsidRPr="0056613A">
              <w:rPr>
                <w:rFonts w:ascii="Calibri" w:hAnsi="Calibri" w:cs="Calibri"/>
                <w:sz w:val="20"/>
                <w:szCs w:val="20"/>
              </w:rPr>
              <w:t xml:space="preserve">e </w:t>
            </w:r>
            <w:r w:rsidR="00563EBF" w:rsidRPr="0056613A">
              <w:rPr>
                <w:rFonts w:ascii="Calibri" w:hAnsi="Calibri" w:cs="Calibri"/>
                <w:sz w:val="20"/>
                <w:szCs w:val="20"/>
              </w:rPr>
              <w:t>specificare</w:t>
            </w:r>
            <w:r w:rsidR="00364481" w:rsidRPr="0056613A">
              <w:rPr>
                <w:rFonts w:ascii="Calibri" w:hAnsi="Calibri" w:cs="Calibri"/>
                <w:sz w:val="20"/>
                <w:szCs w:val="20"/>
              </w:rPr>
              <w:t xml:space="preserve"> nelle parentesi i contenuti disciplinari su cui si richiede che gli allievi esercitino i processi cognitivi elencati)</w:t>
            </w:r>
            <w:r w:rsidR="009D0C77" w:rsidRPr="0056613A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735053" w:rsidRPr="0056613A" w:rsidRDefault="00735053" w:rsidP="0073505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Co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lga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elementi chiave, collegamenti e relazioni,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Identific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hi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dati e incognite, obiettivi, punti non chiari,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Individu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elementi chiave, collegamenti e relazioni, risorse necessarie,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Localizz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informazioni, concetti,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Riconosc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a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situazioni problematiche, informazioni date e informazioni mancanti,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) 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Sce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lga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le risorse più opportune,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56613A" w:rsidRDefault="009D0C77" w:rsidP="00574C49">
            <w:pPr>
              <w:rPr>
                <w:rFonts w:ascii="Calibri" w:hAnsi="Calibri" w:cs="Calibri"/>
                <w:sz w:val="20"/>
                <w:szCs w:val="20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Selezion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le risorse più opportune,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</w:tc>
      </w:tr>
      <w:tr w:rsidR="009D0C77" w:rsidRPr="0056613A" w:rsidTr="00821CFD">
        <w:trPr>
          <w:trHeight w:val="6645"/>
          <w:jc w:val="center"/>
        </w:trPr>
        <w:tc>
          <w:tcPr>
            <w:tcW w:w="2660" w:type="dxa"/>
            <w:shd w:val="clear" w:color="auto" w:fill="E2EFD9"/>
          </w:tcPr>
          <w:p w:rsidR="00735053" w:rsidRDefault="005831CF" w:rsidP="008C730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  <w:r w:rsidR="009D0C77" w:rsidRPr="0056613A">
              <w:rPr>
                <w:rFonts w:ascii="Calibri" w:hAnsi="Calibri" w:cs="Calibri"/>
                <w:sz w:val="22"/>
                <w:szCs w:val="22"/>
              </w:rPr>
              <w:t xml:space="preserve">.2. </w:t>
            </w:r>
          </w:p>
          <w:p w:rsidR="00735053" w:rsidRDefault="00735053" w:rsidP="008C7305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  <w:r w:rsidRPr="005D5A00">
              <w:rPr>
                <w:rFonts w:ascii="Calibri" w:hAnsi="Calibri" w:cs="Calibri"/>
                <w:sz w:val="22"/>
                <w:szCs w:val="22"/>
              </w:rPr>
              <w:t xml:space="preserve">Abilità di </w:t>
            </w:r>
            <w:r w:rsidRPr="005D5A00">
              <w:rPr>
                <w:rFonts w:ascii="Calibri" w:hAnsi="Calibri" w:cs="Calibri"/>
                <w:b/>
                <w:sz w:val="22"/>
                <w:szCs w:val="22"/>
              </w:rPr>
              <w:t>applicare strategie risolutive</w:t>
            </w:r>
            <w:r w:rsidRPr="005D5A00">
              <w:rPr>
                <w:rFonts w:ascii="Calibri" w:hAnsi="Calibri" w:cs="Calibri"/>
                <w:sz w:val="22"/>
                <w:szCs w:val="22"/>
              </w:rPr>
              <w:t xml:space="preserve"> a problemi aperti </w:t>
            </w: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Pr="003E7628" w:rsidRDefault="001E3779" w:rsidP="001E3779">
            <w:pPr>
              <w:jc w:val="center"/>
              <w:rPr>
                <w:rFonts w:ascii="Calibri" w:hAnsi="Calibri" w:cs="Calibri"/>
                <w:b/>
                <w:color w:val="00B050"/>
                <w:sz w:val="28"/>
                <w:szCs w:val="22"/>
              </w:rPr>
            </w:pPr>
            <w:r w:rsidRPr="003E7628">
              <w:rPr>
                <w:rFonts w:ascii="Calibri" w:hAnsi="Calibri" w:cs="Calibri"/>
                <w:b/>
                <w:color w:val="00B050"/>
                <w:sz w:val="28"/>
                <w:szCs w:val="22"/>
              </w:rPr>
              <w:t>Strutture di</w:t>
            </w:r>
          </w:p>
          <w:p w:rsidR="009D0C77" w:rsidRPr="00735053" w:rsidRDefault="001E3779" w:rsidP="001E3779">
            <w:pPr>
              <w:jc w:val="center"/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3E7628">
              <w:rPr>
                <w:rFonts w:ascii="Calibri" w:hAnsi="Calibri" w:cs="Calibri"/>
                <w:b/>
                <w:color w:val="00B050"/>
                <w:sz w:val="32"/>
                <w:szCs w:val="22"/>
              </w:rPr>
              <w:t>AZIONE</w:t>
            </w:r>
          </w:p>
        </w:tc>
        <w:tc>
          <w:tcPr>
            <w:tcW w:w="7654" w:type="dxa"/>
          </w:tcPr>
          <w:p w:rsidR="009D0C77" w:rsidRDefault="00574C49" w:rsidP="00735053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PdC, ci si attende che lo studente </w:t>
            </w:r>
            <w:r w:rsidR="006173C1" w:rsidRPr="0056613A">
              <w:rPr>
                <w:rFonts w:ascii="Calibri" w:hAnsi="Calibri" w:cs="Calibri"/>
                <w:sz w:val="20"/>
                <w:szCs w:val="20"/>
              </w:rPr>
              <w:t xml:space="preserve">(utilizzare solo i descrittori pertinenti per </w:t>
            </w:r>
            <w:r w:rsidR="002A3EDE" w:rsidRPr="0056613A">
              <w:rPr>
                <w:rFonts w:ascii="Calibri" w:hAnsi="Calibri" w:cs="Calibri"/>
                <w:sz w:val="20"/>
                <w:szCs w:val="20"/>
              </w:rPr>
              <w:t>la PdC</w:t>
            </w:r>
            <w:r w:rsidR="006173C1" w:rsidRPr="0056613A">
              <w:rPr>
                <w:rFonts w:ascii="Calibri" w:hAnsi="Calibri" w:cs="Calibri"/>
                <w:sz w:val="20"/>
                <w:szCs w:val="20"/>
              </w:rPr>
              <w:t xml:space="preserve"> in questione e specificare nelle parentesi i contenuti disciplinari su cui si richiede che gli allievi esercitino i processi cognitivi elencati)</w:t>
            </w:r>
            <w:r w:rsidR="009D0C77" w:rsidRPr="0056613A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735053" w:rsidRPr="0056613A" w:rsidRDefault="00735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D0C77" w:rsidRPr="0030598D" w:rsidRDefault="009D0C77">
            <w:pPr>
              <w:rPr>
                <w:rFonts w:ascii="Calibri" w:hAnsi="Calibri" w:cs="Calibri"/>
                <w:i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Analizz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contenuti, processi,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Attribui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sca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punti di vista, posizioni di autori differenti,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Calcol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algoritmi,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Classific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hi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contenuti, processi, soluzioni,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Confront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contenuti, processi, soluzioni, strategie,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Costrui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sca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prodotti,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Descriv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a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oggetti, processi, soluzioni,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Dimostr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soluzioni,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574C49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Esegua</w:t>
            </w:r>
            <w:r w:rsidR="009D0C77"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="009D0C77" w:rsidRPr="0030598D">
              <w:rPr>
                <w:rFonts w:ascii="Calibri" w:hAnsi="Calibri" w:cs="Calibri"/>
                <w:i/>
                <w:sz w:val="18"/>
                <w:szCs w:val="16"/>
              </w:rPr>
              <w:t>procedure, …</w:t>
            </w:r>
            <w:r w:rsidR="009D0C77"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Formul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piani di azione, strategie, soluzioni,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574C49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Idei</w:t>
            </w:r>
            <w:r w:rsidR="009D0C77"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="009D0C77" w:rsidRPr="0030598D">
              <w:rPr>
                <w:rFonts w:ascii="Calibri" w:hAnsi="Calibri" w:cs="Calibri"/>
                <w:i/>
                <w:sz w:val="18"/>
                <w:szCs w:val="16"/>
              </w:rPr>
              <w:t>soluzioni, strategie, …</w:t>
            </w:r>
            <w:r w:rsidR="009D0C77"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Ipotizzare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soluzioni, strategie,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Organizz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contenuti, processi, eventi,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Pianific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hi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sequenze di azioni, processi, strategie,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Produ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ca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prodotti,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Progett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soluzioni, strategie,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Rappresent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graficamente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contenuti, processi, problemi, soluzioni, strategie,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Realizz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prodotti, elaborati,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Riassum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a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contenuti, processi,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Ricav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implicazioni, conclusioni, sintesi,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Riformul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problemi, soluzioni, strategie,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) 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Spieg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hi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fenomeni, processi,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Tradu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ca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da un formalismo ad un altro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contenuti, processi,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Trov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esempi di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contenuti, processi,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Trov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similarità e differenze in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contenuti, processi,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9D0C77" w:rsidRPr="0030598D" w:rsidRDefault="009D0C77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Utilizz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un modello per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risolvere un problema,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30598D" w:rsidRDefault="009D0C77" w:rsidP="00574C49">
            <w:pPr>
              <w:rPr>
                <w:rFonts w:ascii="Calibri" w:hAnsi="Calibri" w:cs="Calibri"/>
                <w:sz w:val="18"/>
                <w:szCs w:val="16"/>
              </w:rPr>
            </w:pPr>
            <w:r w:rsidRPr="0030598D">
              <w:rPr>
                <w:rFonts w:ascii="Calibri" w:hAnsi="Calibri" w:cs="Calibri"/>
                <w:sz w:val="18"/>
                <w:szCs w:val="16"/>
              </w:rPr>
              <w:t>Utilizz</w:t>
            </w:r>
            <w:r w:rsidR="00574C49" w:rsidRPr="0030598D">
              <w:rPr>
                <w:rFonts w:ascii="Calibri" w:hAnsi="Calibri" w:cs="Calibri"/>
                <w:sz w:val="18"/>
                <w:szCs w:val="16"/>
              </w:rPr>
              <w:t>i</w:t>
            </w:r>
            <w:r w:rsidRPr="0030598D">
              <w:rPr>
                <w:rFonts w:ascii="Calibri" w:hAnsi="Calibri" w:cs="Calibri"/>
                <w:sz w:val="18"/>
                <w:szCs w:val="16"/>
              </w:rPr>
              <w:t xml:space="preserve"> una procedura per … (</w:t>
            </w:r>
            <w:r w:rsidRPr="0030598D">
              <w:rPr>
                <w:rFonts w:ascii="Calibri" w:hAnsi="Calibri" w:cs="Calibri"/>
                <w:i/>
                <w:sz w:val="18"/>
                <w:szCs w:val="16"/>
              </w:rPr>
              <w:t>risolvere un problema, …</w:t>
            </w:r>
            <w:r w:rsidRPr="0030598D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30598D" w:rsidRPr="0030598D" w:rsidRDefault="0030598D" w:rsidP="00574C49">
            <w:pPr>
              <w:rPr>
                <w:rFonts w:ascii="Calibri" w:hAnsi="Calibri" w:cs="Calibri"/>
                <w:sz w:val="18"/>
                <w:szCs w:val="16"/>
              </w:rPr>
            </w:pPr>
          </w:p>
        </w:tc>
      </w:tr>
      <w:tr w:rsidR="009D0C77" w:rsidRPr="0056613A" w:rsidTr="00821CFD">
        <w:trPr>
          <w:trHeight w:val="3006"/>
          <w:jc w:val="center"/>
        </w:trPr>
        <w:tc>
          <w:tcPr>
            <w:tcW w:w="2660" w:type="dxa"/>
            <w:shd w:val="clear" w:color="auto" w:fill="FBE4D5"/>
          </w:tcPr>
          <w:p w:rsidR="00735053" w:rsidRDefault="005831CF" w:rsidP="008C730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  <w:r w:rsidR="009D0C77" w:rsidRPr="0056613A">
              <w:rPr>
                <w:rFonts w:ascii="Calibri" w:hAnsi="Calibri" w:cs="Calibri"/>
                <w:sz w:val="22"/>
                <w:szCs w:val="22"/>
              </w:rPr>
              <w:t xml:space="preserve">.3. </w:t>
            </w:r>
          </w:p>
          <w:p w:rsidR="00735053" w:rsidRDefault="00735053" w:rsidP="008C7305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D5A00">
              <w:rPr>
                <w:rFonts w:ascii="Calibri" w:hAnsi="Calibri" w:cs="Calibri"/>
                <w:sz w:val="22"/>
                <w:szCs w:val="22"/>
              </w:rPr>
              <w:t xml:space="preserve">Abilità di </w:t>
            </w:r>
            <w:r w:rsidRPr="005D5A00">
              <w:rPr>
                <w:rFonts w:ascii="Calibri" w:hAnsi="Calibri" w:cs="Calibri"/>
                <w:b/>
                <w:sz w:val="22"/>
                <w:szCs w:val="22"/>
              </w:rPr>
              <w:t xml:space="preserve">riflettere </w:t>
            </w: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  <w:r w:rsidRPr="005D5A00">
              <w:rPr>
                <w:rFonts w:ascii="Calibri" w:hAnsi="Calibri" w:cs="Calibri"/>
                <w:b/>
                <w:sz w:val="22"/>
                <w:szCs w:val="22"/>
              </w:rPr>
              <w:t>sulle proprie strategie</w:t>
            </w:r>
            <w:r w:rsidRPr="005D5A0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Pr="001E3779" w:rsidRDefault="001E3779" w:rsidP="001E3779">
            <w:pPr>
              <w:jc w:val="center"/>
              <w:rPr>
                <w:rFonts w:ascii="Calibri" w:hAnsi="Calibri" w:cs="Calibri"/>
                <w:b/>
                <w:color w:val="C45911"/>
                <w:sz w:val="28"/>
                <w:szCs w:val="22"/>
              </w:rPr>
            </w:pPr>
            <w:r w:rsidRPr="001E3779">
              <w:rPr>
                <w:rFonts w:ascii="Calibri" w:hAnsi="Calibri" w:cs="Calibri"/>
                <w:b/>
                <w:color w:val="C45911"/>
                <w:sz w:val="28"/>
                <w:szCs w:val="22"/>
              </w:rPr>
              <w:t>Strutture di</w:t>
            </w:r>
          </w:p>
          <w:p w:rsidR="009D0C77" w:rsidRPr="00735053" w:rsidRDefault="001E3779" w:rsidP="001E3779">
            <w:pPr>
              <w:rPr>
                <w:rFonts w:ascii="Calibri" w:hAnsi="Calibri" w:cs="Calibri"/>
                <w:sz w:val="22"/>
                <w:szCs w:val="22"/>
                <w:u w:val="single"/>
              </w:rPr>
            </w:pPr>
            <w:r w:rsidRPr="001E3779">
              <w:rPr>
                <w:rFonts w:ascii="Calibri" w:hAnsi="Calibri" w:cs="Calibri"/>
                <w:b/>
                <w:color w:val="C45911"/>
                <w:sz w:val="32"/>
                <w:szCs w:val="22"/>
              </w:rPr>
              <w:t>AUTOREGOLAZIONE</w:t>
            </w:r>
          </w:p>
        </w:tc>
        <w:tc>
          <w:tcPr>
            <w:tcW w:w="7654" w:type="dxa"/>
          </w:tcPr>
          <w:p w:rsidR="009D0C77" w:rsidRDefault="007E43BB">
            <w:pPr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 xml:space="preserve">Nello svolgimento delle consegne della PdC, ci si attende che lo studente </w:t>
            </w:r>
            <w:r w:rsidR="006173C1" w:rsidRPr="0056613A">
              <w:rPr>
                <w:rFonts w:ascii="Calibri" w:hAnsi="Calibri" w:cs="Calibri"/>
                <w:sz w:val="20"/>
                <w:szCs w:val="20"/>
              </w:rPr>
              <w:t xml:space="preserve">(utilizzare solo i descrittori pertinenti per </w:t>
            </w:r>
            <w:r w:rsidR="002A3EDE" w:rsidRPr="0056613A">
              <w:rPr>
                <w:rFonts w:ascii="Calibri" w:hAnsi="Calibri" w:cs="Calibri"/>
                <w:sz w:val="20"/>
                <w:szCs w:val="20"/>
              </w:rPr>
              <w:t>la PdC</w:t>
            </w:r>
            <w:r w:rsidR="006173C1" w:rsidRPr="0056613A">
              <w:rPr>
                <w:rFonts w:ascii="Calibri" w:hAnsi="Calibri" w:cs="Calibri"/>
                <w:sz w:val="20"/>
                <w:szCs w:val="20"/>
              </w:rPr>
              <w:t xml:space="preserve"> in questione e specificare nelle parentesi i contenuti disciplinari su cui si richiede che gli allievi esercitino i processi cognitivi elencati)</w:t>
            </w:r>
            <w:r w:rsidR="009D0C77" w:rsidRPr="0056613A">
              <w:rPr>
                <w:rFonts w:ascii="Calibri" w:hAnsi="Calibri" w:cs="Calibri"/>
                <w:sz w:val="20"/>
                <w:szCs w:val="20"/>
              </w:rPr>
              <w:t>:</w:t>
            </w:r>
          </w:p>
          <w:p w:rsidR="00735053" w:rsidRPr="0056613A" w:rsidRDefault="00735053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9D0C77" w:rsidRPr="0056613A" w:rsidRDefault="009D0C77">
            <w:pPr>
              <w:rPr>
                <w:rFonts w:ascii="Calibri" w:hAnsi="Calibri" w:cs="Calibri"/>
                <w:sz w:val="16"/>
                <w:szCs w:val="16"/>
              </w:rPr>
            </w:pPr>
            <w:r w:rsidRPr="0056613A">
              <w:rPr>
                <w:rFonts w:ascii="Calibri" w:hAnsi="Calibri" w:cs="Calibri"/>
                <w:sz w:val="16"/>
                <w:szCs w:val="16"/>
              </w:rPr>
              <w:t>Argoment</w:t>
            </w:r>
            <w:r w:rsidR="007E43BB" w:rsidRPr="0056613A">
              <w:rPr>
                <w:rFonts w:ascii="Calibri" w:hAnsi="Calibri" w:cs="Calibri"/>
                <w:sz w:val="16"/>
                <w:szCs w:val="16"/>
              </w:rPr>
              <w:t>i</w:t>
            </w:r>
            <w:r w:rsidRPr="0056613A">
              <w:rPr>
                <w:rFonts w:ascii="Calibri" w:hAnsi="Calibri" w:cs="Calibri"/>
                <w:sz w:val="16"/>
                <w:szCs w:val="16"/>
              </w:rPr>
              <w:t xml:space="preserve"> … (</w:t>
            </w:r>
            <w:r w:rsidRPr="0056613A">
              <w:rPr>
                <w:rFonts w:ascii="Calibri" w:hAnsi="Calibri" w:cs="Calibri"/>
                <w:i/>
                <w:sz w:val="16"/>
                <w:szCs w:val="16"/>
              </w:rPr>
              <w:t>le proprie proposte, le proprie soluzioni, le strategie applicate nella risoluzione di un problema, …</w:t>
            </w:r>
            <w:r w:rsidRPr="0056613A">
              <w:rPr>
                <w:rFonts w:ascii="Calibri" w:hAnsi="Calibri" w:cs="Calibri"/>
                <w:sz w:val="16"/>
                <w:szCs w:val="16"/>
              </w:rPr>
              <w:t>)</w:t>
            </w:r>
          </w:p>
          <w:p w:rsidR="009D0C77" w:rsidRPr="0056613A" w:rsidRDefault="009D0C77">
            <w:pPr>
              <w:rPr>
                <w:rFonts w:ascii="Calibri" w:hAnsi="Calibri" w:cs="Calibri"/>
                <w:sz w:val="16"/>
                <w:szCs w:val="16"/>
              </w:rPr>
            </w:pPr>
            <w:r w:rsidRPr="0056613A">
              <w:rPr>
                <w:rFonts w:ascii="Calibri" w:hAnsi="Calibri" w:cs="Calibri"/>
                <w:sz w:val="16"/>
                <w:szCs w:val="16"/>
              </w:rPr>
              <w:t>Chiarific</w:t>
            </w:r>
            <w:r w:rsidR="007E43BB" w:rsidRPr="0056613A">
              <w:rPr>
                <w:rFonts w:ascii="Calibri" w:hAnsi="Calibri" w:cs="Calibri"/>
                <w:sz w:val="16"/>
                <w:szCs w:val="16"/>
              </w:rPr>
              <w:t>hi</w:t>
            </w:r>
            <w:r w:rsidRPr="0056613A">
              <w:rPr>
                <w:rFonts w:ascii="Calibri" w:hAnsi="Calibri" w:cs="Calibri"/>
                <w:sz w:val="16"/>
                <w:szCs w:val="16"/>
              </w:rPr>
              <w:t xml:space="preserve"> … (</w:t>
            </w:r>
            <w:r w:rsidRPr="0056613A">
              <w:rPr>
                <w:rFonts w:ascii="Calibri" w:hAnsi="Calibri" w:cs="Calibri"/>
                <w:i/>
                <w:sz w:val="16"/>
                <w:szCs w:val="16"/>
              </w:rPr>
              <w:t>le proprie proposte, le proprie soluzioni, le strategie applicate nella risoluzione di un problema, …</w:t>
            </w:r>
            <w:r w:rsidRPr="0056613A">
              <w:rPr>
                <w:rFonts w:ascii="Calibri" w:hAnsi="Calibri" w:cs="Calibri"/>
                <w:sz w:val="16"/>
                <w:szCs w:val="16"/>
              </w:rPr>
              <w:t xml:space="preserve">) </w:t>
            </w:r>
          </w:p>
          <w:p w:rsidR="009D0C77" w:rsidRPr="0056613A" w:rsidRDefault="009D0C77">
            <w:pPr>
              <w:rPr>
                <w:rFonts w:ascii="Calibri" w:hAnsi="Calibri" w:cs="Calibri"/>
                <w:sz w:val="16"/>
                <w:szCs w:val="16"/>
              </w:rPr>
            </w:pPr>
            <w:r w:rsidRPr="0056613A">
              <w:rPr>
                <w:rFonts w:ascii="Calibri" w:hAnsi="Calibri" w:cs="Calibri"/>
                <w:sz w:val="16"/>
                <w:szCs w:val="16"/>
              </w:rPr>
              <w:t>Motiv</w:t>
            </w:r>
            <w:r w:rsidR="007E43BB" w:rsidRPr="0056613A">
              <w:rPr>
                <w:rFonts w:ascii="Calibri" w:hAnsi="Calibri" w:cs="Calibri"/>
                <w:sz w:val="16"/>
                <w:szCs w:val="16"/>
              </w:rPr>
              <w:t>i</w:t>
            </w:r>
            <w:r w:rsidRPr="0056613A">
              <w:rPr>
                <w:rFonts w:ascii="Calibri" w:hAnsi="Calibri" w:cs="Calibri"/>
                <w:sz w:val="16"/>
                <w:szCs w:val="16"/>
              </w:rPr>
              <w:t xml:space="preserve"> … (</w:t>
            </w:r>
            <w:r w:rsidRPr="0056613A">
              <w:rPr>
                <w:rFonts w:ascii="Calibri" w:hAnsi="Calibri" w:cs="Calibri"/>
                <w:i/>
                <w:sz w:val="16"/>
                <w:szCs w:val="16"/>
              </w:rPr>
              <w:t>le proprie proposte, le proprie soluzioni, le strategie applicate nella risoluzione di un problema, …</w:t>
            </w:r>
            <w:r w:rsidRPr="0056613A">
              <w:rPr>
                <w:rFonts w:ascii="Calibri" w:hAnsi="Calibri" w:cs="Calibri"/>
                <w:sz w:val="16"/>
                <w:szCs w:val="16"/>
              </w:rPr>
              <w:t>)</w:t>
            </w:r>
          </w:p>
          <w:p w:rsidR="009D0C77" w:rsidRPr="0056613A" w:rsidRDefault="009D0C77">
            <w:pPr>
              <w:rPr>
                <w:rFonts w:ascii="Calibri" w:hAnsi="Calibri" w:cs="Calibri"/>
                <w:sz w:val="16"/>
                <w:szCs w:val="16"/>
              </w:rPr>
            </w:pPr>
            <w:r w:rsidRPr="0056613A">
              <w:rPr>
                <w:rFonts w:ascii="Calibri" w:hAnsi="Calibri" w:cs="Calibri"/>
                <w:sz w:val="16"/>
                <w:szCs w:val="16"/>
              </w:rPr>
              <w:t>Critic</w:t>
            </w:r>
            <w:r w:rsidR="007E43BB" w:rsidRPr="0056613A">
              <w:rPr>
                <w:rFonts w:ascii="Calibri" w:hAnsi="Calibri" w:cs="Calibri"/>
                <w:sz w:val="16"/>
                <w:szCs w:val="16"/>
              </w:rPr>
              <w:t>hi</w:t>
            </w:r>
            <w:r w:rsidRPr="0056613A">
              <w:rPr>
                <w:rFonts w:ascii="Calibri" w:hAnsi="Calibri" w:cs="Calibri"/>
                <w:sz w:val="16"/>
                <w:szCs w:val="16"/>
              </w:rPr>
              <w:t xml:space="preserve"> … (</w:t>
            </w:r>
            <w:r w:rsidRPr="0056613A">
              <w:rPr>
                <w:rFonts w:ascii="Calibri" w:hAnsi="Calibri" w:cs="Calibri"/>
                <w:i/>
                <w:sz w:val="16"/>
                <w:szCs w:val="16"/>
              </w:rPr>
              <w:t>le proprie proposte, le proprie soluzioni, le strategie applicate nella risoluzione di un problema, …</w:t>
            </w:r>
            <w:r w:rsidRPr="0056613A">
              <w:rPr>
                <w:rFonts w:ascii="Calibri" w:hAnsi="Calibri" w:cs="Calibri"/>
                <w:sz w:val="16"/>
                <w:szCs w:val="16"/>
              </w:rPr>
              <w:t>)</w:t>
            </w:r>
          </w:p>
          <w:p w:rsidR="009D0C77" w:rsidRPr="0056613A" w:rsidRDefault="009D0C77">
            <w:pPr>
              <w:rPr>
                <w:rFonts w:ascii="Calibri" w:hAnsi="Calibri" w:cs="Calibri"/>
                <w:sz w:val="16"/>
                <w:szCs w:val="16"/>
              </w:rPr>
            </w:pPr>
            <w:r w:rsidRPr="0056613A">
              <w:rPr>
                <w:rFonts w:ascii="Calibri" w:hAnsi="Calibri" w:cs="Calibri"/>
                <w:sz w:val="16"/>
                <w:szCs w:val="16"/>
              </w:rPr>
              <w:t>Trov</w:t>
            </w:r>
            <w:r w:rsidR="007E43BB" w:rsidRPr="0056613A">
              <w:rPr>
                <w:rFonts w:ascii="Calibri" w:hAnsi="Calibri" w:cs="Calibri"/>
                <w:sz w:val="16"/>
                <w:szCs w:val="16"/>
              </w:rPr>
              <w:t>i</w:t>
            </w:r>
            <w:r w:rsidRPr="0056613A">
              <w:rPr>
                <w:rFonts w:ascii="Calibri" w:hAnsi="Calibri" w:cs="Calibri"/>
                <w:sz w:val="16"/>
                <w:szCs w:val="16"/>
              </w:rPr>
              <w:t xml:space="preserve"> errori  … (</w:t>
            </w:r>
            <w:r w:rsidRPr="0056613A">
              <w:rPr>
                <w:rFonts w:ascii="Calibri" w:hAnsi="Calibri" w:cs="Calibri"/>
                <w:i/>
                <w:sz w:val="16"/>
                <w:szCs w:val="16"/>
              </w:rPr>
              <w:t>nelle proprie proposte, nelle proprie soluzioni, nelle strategie applicate nella risoluzione di un problema, …</w:t>
            </w:r>
            <w:r w:rsidRPr="0056613A">
              <w:rPr>
                <w:rFonts w:ascii="Calibri" w:hAnsi="Calibri" w:cs="Calibri"/>
                <w:sz w:val="16"/>
                <w:szCs w:val="16"/>
              </w:rPr>
              <w:t>)</w:t>
            </w:r>
          </w:p>
          <w:p w:rsidR="009D0C77" w:rsidRPr="0056613A" w:rsidRDefault="009D0C77">
            <w:pPr>
              <w:rPr>
                <w:rFonts w:ascii="Calibri" w:hAnsi="Calibri" w:cs="Calibri"/>
                <w:sz w:val="16"/>
                <w:szCs w:val="16"/>
              </w:rPr>
            </w:pPr>
            <w:r w:rsidRPr="0056613A">
              <w:rPr>
                <w:rFonts w:ascii="Calibri" w:hAnsi="Calibri" w:cs="Calibri"/>
                <w:sz w:val="16"/>
                <w:szCs w:val="16"/>
              </w:rPr>
              <w:t>Giustific</w:t>
            </w:r>
            <w:r w:rsidR="007E43BB" w:rsidRPr="0056613A">
              <w:rPr>
                <w:rFonts w:ascii="Calibri" w:hAnsi="Calibri" w:cs="Calibri"/>
                <w:sz w:val="16"/>
                <w:szCs w:val="16"/>
              </w:rPr>
              <w:t>hi</w:t>
            </w:r>
            <w:r w:rsidRPr="0056613A">
              <w:rPr>
                <w:rFonts w:ascii="Calibri" w:hAnsi="Calibri" w:cs="Calibri"/>
                <w:sz w:val="16"/>
                <w:szCs w:val="16"/>
              </w:rPr>
              <w:t xml:space="preserve"> … (</w:t>
            </w:r>
            <w:r w:rsidRPr="0056613A">
              <w:rPr>
                <w:rFonts w:ascii="Calibri" w:hAnsi="Calibri" w:cs="Calibri"/>
                <w:i/>
                <w:sz w:val="16"/>
                <w:szCs w:val="16"/>
              </w:rPr>
              <w:t>le proprie proposte, le proprie soluzioni, le strategie applicate nella risoluzione di un problema, …</w:t>
            </w:r>
            <w:r w:rsidRPr="0056613A">
              <w:rPr>
                <w:rFonts w:ascii="Calibri" w:hAnsi="Calibri" w:cs="Calibri"/>
                <w:sz w:val="16"/>
                <w:szCs w:val="16"/>
              </w:rPr>
              <w:t>)</w:t>
            </w:r>
          </w:p>
          <w:p w:rsidR="009D0C77" w:rsidRPr="0056613A" w:rsidRDefault="009D0C77">
            <w:pPr>
              <w:rPr>
                <w:rFonts w:ascii="Calibri" w:hAnsi="Calibri" w:cs="Calibri"/>
                <w:sz w:val="16"/>
                <w:szCs w:val="16"/>
              </w:rPr>
            </w:pPr>
            <w:r w:rsidRPr="0056613A">
              <w:rPr>
                <w:rFonts w:ascii="Calibri" w:hAnsi="Calibri" w:cs="Calibri"/>
                <w:sz w:val="16"/>
                <w:szCs w:val="16"/>
              </w:rPr>
              <w:t>Giudic</w:t>
            </w:r>
            <w:r w:rsidR="007E43BB" w:rsidRPr="0056613A">
              <w:rPr>
                <w:rFonts w:ascii="Calibri" w:hAnsi="Calibri" w:cs="Calibri"/>
                <w:sz w:val="16"/>
                <w:szCs w:val="16"/>
              </w:rPr>
              <w:t>hi</w:t>
            </w:r>
            <w:r w:rsidRPr="0056613A">
              <w:rPr>
                <w:rFonts w:ascii="Calibri" w:hAnsi="Calibri" w:cs="Calibri"/>
                <w:sz w:val="16"/>
                <w:szCs w:val="16"/>
              </w:rPr>
              <w:t xml:space="preserve"> … (</w:t>
            </w:r>
            <w:r w:rsidRPr="0056613A">
              <w:rPr>
                <w:rFonts w:ascii="Calibri" w:hAnsi="Calibri" w:cs="Calibri"/>
                <w:i/>
                <w:sz w:val="16"/>
                <w:szCs w:val="16"/>
              </w:rPr>
              <w:t>le proprie proposte, le proprie soluzioni, le strategie applicate nella risoluzione di un problema, …</w:t>
            </w:r>
            <w:r w:rsidRPr="0056613A">
              <w:rPr>
                <w:rFonts w:ascii="Calibri" w:hAnsi="Calibri" w:cs="Calibri"/>
                <w:sz w:val="16"/>
                <w:szCs w:val="16"/>
              </w:rPr>
              <w:t>)</w:t>
            </w:r>
          </w:p>
          <w:p w:rsidR="009D0C77" w:rsidRPr="0056613A" w:rsidRDefault="009D0C77" w:rsidP="007E43BB">
            <w:pPr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16"/>
                <w:szCs w:val="16"/>
              </w:rPr>
              <w:t>Difend</w:t>
            </w:r>
            <w:r w:rsidR="007E43BB" w:rsidRPr="0056613A">
              <w:rPr>
                <w:rFonts w:ascii="Calibri" w:hAnsi="Calibri" w:cs="Calibri"/>
                <w:sz w:val="16"/>
                <w:szCs w:val="16"/>
              </w:rPr>
              <w:t>a</w:t>
            </w:r>
            <w:r w:rsidRPr="0056613A">
              <w:rPr>
                <w:rFonts w:ascii="Calibri" w:hAnsi="Calibri" w:cs="Calibri"/>
                <w:sz w:val="16"/>
                <w:szCs w:val="16"/>
              </w:rPr>
              <w:t xml:space="preserve">  … (</w:t>
            </w:r>
            <w:r w:rsidRPr="0056613A">
              <w:rPr>
                <w:rFonts w:ascii="Calibri" w:hAnsi="Calibri" w:cs="Calibri"/>
                <w:i/>
                <w:sz w:val="16"/>
                <w:szCs w:val="16"/>
              </w:rPr>
              <w:t>le proprie proposte, le proprie soluzioni, le strategie applicate nella risoluzione di un problema, …</w:t>
            </w:r>
            <w:r w:rsidRPr="0056613A">
              <w:rPr>
                <w:rFonts w:ascii="Calibri" w:hAnsi="Calibri" w:cs="Calibri"/>
                <w:sz w:val="16"/>
                <w:szCs w:val="16"/>
              </w:rPr>
              <w:t>)</w:t>
            </w:r>
          </w:p>
        </w:tc>
      </w:tr>
    </w:tbl>
    <w:p w:rsidR="009D0C77" w:rsidRPr="0056613A" w:rsidRDefault="009D0C77">
      <w:pPr>
        <w:rPr>
          <w:rFonts w:ascii="Calibri" w:hAnsi="Calibri" w:cs="Calibri"/>
        </w:rPr>
      </w:pPr>
    </w:p>
    <w:p w:rsidR="001E3779" w:rsidRDefault="001E3779" w:rsidP="008C7305">
      <w:pPr>
        <w:rPr>
          <w:rFonts w:ascii="Calibri" w:hAnsi="Calibri" w:cs="Calibri"/>
          <w:b/>
          <w:sz w:val="22"/>
          <w:szCs w:val="22"/>
        </w:rPr>
      </w:pPr>
    </w:p>
    <w:p w:rsidR="001E3779" w:rsidRDefault="001E3779" w:rsidP="008C7305">
      <w:pPr>
        <w:rPr>
          <w:rFonts w:ascii="Calibri" w:hAnsi="Calibri" w:cs="Calibri"/>
          <w:b/>
          <w:sz w:val="22"/>
          <w:szCs w:val="22"/>
        </w:rPr>
      </w:pPr>
    </w:p>
    <w:p w:rsidR="00F85CBE" w:rsidRPr="001E3779" w:rsidRDefault="005831CF" w:rsidP="008C7305">
      <w:pPr>
        <w:rPr>
          <w:rFonts w:ascii="Calibri" w:hAnsi="Calibri" w:cs="Calibri"/>
          <w:b/>
          <w:sz w:val="28"/>
          <w:szCs w:val="22"/>
        </w:rPr>
      </w:pPr>
      <w:r>
        <w:rPr>
          <w:rFonts w:ascii="Calibri" w:hAnsi="Calibri" w:cs="Calibri"/>
          <w:b/>
          <w:sz w:val="22"/>
          <w:szCs w:val="22"/>
        </w:rPr>
        <w:t>9</w:t>
      </w:r>
      <w:r w:rsidR="008C7305" w:rsidRPr="0056613A">
        <w:rPr>
          <w:rFonts w:ascii="Calibri" w:hAnsi="Calibri" w:cs="Calibri"/>
          <w:b/>
          <w:sz w:val="22"/>
          <w:szCs w:val="22"/>
        </w:rPr>
        <w:t xml:space="preserve">. Prestazioni attese dall’allievo che svolge la PdC a </w:t>
      </w:r>
      <w:r w:rsidR="00F85CBE" w:rsidRPr="001E3779">
        <w:rPr>
          <w:rFonts w:ascii="Calibri" w:hAnsi="Calibri" w:cs="Calibri"/>
          <w:b/>
          <w:sz w:val="28"/>
          <w:szCs w:val="22"/>
        </w:rPr>
        <w:t>LIVELLO INTERMEDIO</w:t>
      </w:r>
      <w:r w:rsidR="008C7305" w:rsidRPr="001E3779">
        <w:rPr>
          <w:rFonts w:ascii="Calibri" w:hAnsi="Calibri" w:cs="Calibri"/>
          <w:b/>
          <w:sz w:val="28"/>
          <w:szCs w:val="22"/>
        </w:rPr>
        <w:t xml:space="preserve"> </w:t>
      </w:r>
    </w:p>
    <w:p w:rsidR="008C7305" w:rsidRDefault="008C7305" w:rsidP="008C7305">
      <w:pPr>
        <w:rPr>
          <w:rFonts w:ascii="Calibri" w:hAnsi="Calibri" w:cs="Calibri"/>
          <w:bCs/>
          <w:sz w:val="22"/>
          <w:szCs w:val="22"/>
        </w:rPr>
      </w:pPr>
      <w:r w:rsidRPr="0056613A">
        <w:rPr>
          <w:rFonts w:ascii="Calibri" w:hAnsi="Calibri" w:cs="Calibri"/>
          <w:bCs/>
          <w:sz w:val="22"/>
          <w:szCs w:val="22"/>
        </w:rPr>
        <w:t xml:space="preserve">(per ciascuna delle </w:t>
      </w:r>
      <w:r w:rsidR="00574C49" w:rsidRPr="0056613A">
        <w:rPr>
          <w:rFonts w:ascii="Calibri" w:hAnsi="Calibri" w:cs="Calibri"/>
          <w:bCs/>
          <w:sz w:val="22"/>
          <w:szCs w:val="22"/>
        </w:rPr>
        <w:t>du</w:t>
      </w:r>
      <w:r w:rsidRPr="0056613A">
        <w:rPr>
          <w:rFonts w:ascii="Calibri" w:hAnsi="Calibri" w:cs="Calibri"/>
          <w:bCs/>
          <w:sz w:val="22"/>
          <w:szCs w:val="22"/>
        </w:rPr>
        <w:t>e sezioni, completare solo le voci pertinenti e cancellare le voci non pertinenti)</w:t>
      </w:r>
    </w:p>
    <w:p w:rsidR="00735053" w:rsidRPr="0056613A" w:rsidRDefault="00735053" w:rsidP="008C7305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7796"/>
      </w:tblGrid>
      <w:tr w:rsidR="008C7305" w:rsidRPr="0056613A" w:rsidTr="00821CFD">
        <w:trPr>
          <w:jc w:val="center"/>
        </w:trPr>
        <w:tc>
          <w:tcPr>
            <w:tcW w:w="2660" w:type="dxa"/>
            <w:shd w:val="clear" w:color="auto" w:fill="DEEAF6"/>
          </w:tcPr>
          <w:p w:rsidR="008C7305" w:rsidRDefault="005831CF" w:rsidP="004634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  <w:r w:rsidR="00735053">
              <w:rPr>
                <w:rFonts w:ascii="Calibri" w:hAnsi="Calibri" w:cs="Calibri"/>
                <w:sz w:val="22"/>
                <w:szCs w:val="22"/>
              </w:rPr>
              <w:t>.1.</w:t>
            </w:r>
          </w:p>
          <w:p w:rsidR="00735053" w:rsidRDefault="00735053" w:rsidP="0046340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  <w:r w:rsidRPr="005D5A00">
              <w:rPr>
                <w:rFonts w:ascii="Calibri" w:hAnsi="Calibri" w:cs="Calibri"/>
                <w:sz w:val="22"/>
                <w:szCs w:val="22"/>
              </w:rPr>
              <w:t xml:space="preserve">Abilità di </w:t>
            </w:r>
            <w:r w:rsidRPr="005D5A00">
              <w:rPr>
                <w:rFonts w:ascii="Calibri" w:hAnsi="Calibri" w:cs="Calibri"/>
                <w:b/>
                <w:sz w:val="22"/>
                <w:szCs w:val="22"/>
              </w:rPr>
              <w:t>interpretare problemi aperti</w:t>
            </w:r>
            <w:r w:rsidRPr="005D5A0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Pr="003E7628" w:rsidRDefault="001E3779" w:rsidP="001E3779">
            <w:pPr>
              <w:jc w:val="center"/>
              <w:rPr>
                <w:rFonts w:ascii="Calibri" w:hAnsi="Calibri" w:cs="Calibri"/>
                <w:b/>
                <w:color w:val="00B0F0"/>
                <w:sz w:val="28"/>
                <w:szCs w:val="22"/>
              </w:rPr>
            </w:pPr>
            <w:r w:rsidRPr="003E7628">
              <w:rPr>
                <w:rFonts w:ascii="Calibri" w:hAnsi="Calibri" w:cs="Calibri"/>
                <w:b/>
                <w:color w:val="00B0F0"/>
                <w:sz w:val="28"/>
                <w:szCs w:val="22"/>
              </w:rPr>
              <w:t>Strutture di</w:t>
            </w:r>
          </w:p>
          <w:p w:rsidR="001E3779" w:rsidRPr="003E7628" w:rsidRDefault="001E3779" w:rsidP="001E3779">
            <w:pPr>
              <w:jc w:val="center"/>
              <w:rPr>
                <w:rFonts w:ascii="Calibri" w:hAnsi="Calibri" w:cs="Calibri"/>
                <w:b/>
                <w:color w:val="00B0F0"/>
                <w:sz w:val="28"/>
                <w:szCs w:val="22"/>
              </w:rPr>
            </w:pPr>
            <w:r w:rsidRPr="003E7628">
              <w:rPr>
                <w:rFonts w:ascii="Calibri" w:hAnsi="Calibri" w:cs="Calibri"/>
                <w:b/>
                <w:color w:val="00B0F0"/>
                <w:sz w:val="28"/>
                <w:szCs w:val="22"/>
              </w:rPr>
              <w:t>INTERPRETAZIONE</w:t>
            </w:r>
          </w:p>
          <w:p w:rsidR="00735053" w:rsidRPr="0056613A" w:rsidRDefault="00735053" w:rsidP="0073505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796" w:type="dxa"/>
          </w:tcPr>
          <w:p w:rsidR="00574C49" w:rsidRDefault="00574C49" w:rsidP="0015738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>Nello svolgimento delle consegne della PdC, ci si attende che lo studente (utilizzare solo i descrittori pertinenti per la PdC in questione e specificare nelle parentesi i contenuti disciplinari su cui si richiede che gli allievi esercitino i processi cognitivi elencati):</w:t>
            </w:r>
          </w:p>
          <w:p w:rsidR="00157381" w:rsidRPr="0056613A" w:rsidRDefault="00157381" w:rsidP="0015738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574C49" w:rsidRPr="00157381" w:rsidRDefault="00574C49" w:rsidP="00574C49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Colga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elementi chiave, collegamenti e relazioni,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574C49" w:rsidRPr="00157381" w:rsidRDefault="00574C49" w:rsidP="00574C49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Identifichi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dati e incognite, obiettivi, punti non chiari,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574C49" w:rsidRPr="00157381" w:rsidRDefault="00574C49" w:rsidP="00574C49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Individui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elementi chiave, collegamenti e relazioni, risorse necessarie,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574C49" w:rsidRPr="00157381" w:rsidRDefault="00574C49" w:rsidP="00574C49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Localizzi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informazioni, concetti,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574C49" w:rsidRPr="00157381" w:rsidRDefault="00574C49" w:rsidP="00574C49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Riconosca …(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situazioni problematiche, informazioni date e informazioni mancanti,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 xml:space="preserve">) </w:t>
            </w:r>
          </w:p>
          <w:p w:rsidR="00574C49" w:rsidRPr="00157381" w:rsidRDefault="00574C49" w:rsidP="00574C49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Scelga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le risorse più opportune,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8C7305" w:rsidRPr="00157381" w:rsidRDefault="00574C49" w:rsidP="00574C49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Selezioni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le risorse più opportune,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157381" w:rsidRPr="0056613A" w:rsidRDefault="00157381" w:rsidP="00574C4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C7305" w:rsidRPr="0056613A" w:rsidTr="00821CFD">
        <w:trPr>
          <w:jc w:val="center"/>
        </w:trPr>
        <w:tc>
          <w:tcPr>
            <w:tcW w:w="2660" w:type="dxa"/>
            <w:shd w:val="clear" w:color="auto" w:fill="E2EFD9"/>
          </w:tcPr>
          <w:p w:rsidR="00735053" w:rsidRDefault="005831CF" w:rsidP="0046340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  <w:r w:rsidR="008C7305" w:rsidRPr="0056613A">
              <w:rPr>
                <w:rFonts w:ascii="Calibri" w:hAnsi="Calibri" w:cs="Calibri"/>
                <w:sz w:val="22"/>
                <w:szCs w:val="22"/>
              </w:rPr>
              <w:t xml:space="preserve">.2. </w:t>
            </w:r>
          </w:p>
          <w:p w:rsidR="001E3779" w:rsidRDefault="001E3779" w:rsidP="0046340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46340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  <w:r w:rsidRPr="005D5A00">
              <w:rPr>
                <w:rFonts w:ascii="Calibri" w:hAnsi="Calibri" w:cs="Calibri"/>
                <w:sz w:val="22"/>
                <w:szCs w:val="22"/>
              </w:rPr>
              <w:t xml:space="preserve">Abilità di </w:t>
            </w:r>
            <w:r w:rsidRPr="005D5A00">
              <w:rPr>
                <w:rFonts w:ascii="Calibri" w:hAnsi="Calibri" w:cs="Calibri"/>
                <w:b/>
                <w:sz w:val="22"/>
                <w:szCs w:val="22"/>
              </w:rPr>
              <w:t>applicare strategie risolutive</w:t>
            </w:r>
            <w:r w:rsidRPr="005D5A00">
              <w:rPr>
                <w:rFonts w:ascii="Calibri" w:hAnsi="Calibri" w:cs="Calibri"/>
                <w:sz w:val="22"/>
                <w:szCs w:val="22"/>
              </w:rPr>
              <w:t xml:space="preserve"> a problemi aperti </w:t>
            </w: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Pr="003E7628" w:rsidRDefault="001E3779" w:rsidP="001E3779">
            <w:pPr>
              <w:jc w:val="center"/>
              <w:rPr>
                <w:rFonts w:ascii="Calibri" w:hAnsi="Calibri" w:cs="Calibri"/>
                <w:b/>
                <w:color w:val="00B050"/>
                <w:sz w:val="28"/>
                <w:szCs w:val="22"/>
              </w:rPr>
            </w:pPr>
            <w:r w:rsidRPr="003E7628">
              <w:rPr>
                <w:rFonts w:ascii="Calibri" w:hAnsi="Calibri" w:cs="Calibri"/>
                <w:b/>
                <w:color w:val="00B050"/>
                <w:sz w:val="28"/>
                <w:szCs w:val="22"/>
              </w:rPr>
              <w:t>Strutture di</w:t>
            </w:r>
          </w:p>
          <w:p w:rsidR="008C7305" w:rsidRPr="0056613A" w:rsidRDefault="001E3779" w:rsidP="001E37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7628">
              <w:rPr>
                <w:rFonts w:ascii="Calibri" w:hAnsi="Calibri" w:cs="Calibri"/>
                <w:b/>
                <w:color w:val="00B050"/>
                <w:sz w:val="32"/>
                <w:szCs w:val="22"/>
              </w:rPr>
              <w:t>AZIONE</w:t>
            </w:r>
          </w:p>
        </w:tc>
        <w:tc>
          <w:tcPr>
            <w:tcW w:w="7796" w:type="dxa"/>
          </w:tcPr>
          <w:p w:rsidR="00A2420D" w:rsidRDefault="00A2420D" w:rsidP="0015738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>Nello svolgimento delle consegne della PdC, ci si attende che lo studente (utilizzare solo i descrittori pertinenti per la PdC in questione e specificare nelle parentesi i contenuti disciplinari su cui si richiede che gli allievi esercitino i processi cognitivi elencati):</w:t>
            </w:r>
          </w:p>
          <w:p w:rsidR="00157381" w:rsidRPr="0056613A" w:rsidRDefault="00157381" w:rsidP="0015738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A2420D" w:rsidRPr="00157381" w:rsidRDefault="00A2420D" w:rsidP="00A2420D">
            <w:pPr>
              <w:rPr>
                <w:rFonts w:ascii="Calibri" w:hAnsi="Calibri" w:cs="Calibri"/>
                <w:i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Analizzi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Attribuisca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punti di vista, posizioni di autori differenti,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Calcoli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algoritmi,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Classifichi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soluzioni,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Confronti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soluzioni, strategie,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Costruisca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prodotti,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Descriva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oggetti, processi, soluzioni,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Dimostri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soluzioni,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Esegua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procedure,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Formuli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piani di azione, strategie, soluzioni,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Idei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soluzioni, strategie,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Ipotizzare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soluzioni, strategie,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Organizzi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eventi,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Pianifichi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sequenze di azioni, processi, strategie,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Produca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prodotti,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Progetti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soluzioni, strategie,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Rappresenti graficamente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problemi, soluzioni, strategie,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Realizzi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prodotti, elaborati,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Riassuma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Ricavi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implicazioni, conclusioni, sintesi,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Riformuli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problemi, soluzioni, strategie,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 xml:space="preserve">) 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Spieghi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fenomeni, processi,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Traduca da un formalismo ad un altro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Trovi esempi di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Trovi similarità e differenze in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A2420D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Utilizzi un modello per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risolvere un problema,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8C7305" w:rsidRPr="00157381" w:rsidRDefault="00A2420D" w:rsidP="00A2420D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Utilizzi una procedura per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risolvere un problema,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157381" w:rsidRPr="0056613A" w:rsidRDefault="00157381" w:rsidP="00A2420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8C7305" w:rsidRPr="0056613A" w:rsidRDefault="008C7305" w:rsidP="008C7305">
      <w:pPr>
        <w:rPr>
          <w:rFonts w:ascii="Calibri" w:hAnsi="Calibri" w:cs="Calibri"/>
        </w:rPr>
      </w:pPr>
    </w:p>
    <w:p w:rsidR="009401D3" w:rsidRDefault="009401D3">
      <w:pPr>
        <w:rPr>
          <w:rFonts w:ascii="Calibri" w:hAnsi="Calibri" w:cs="Calibri"/>
        </w:rPr>
      </w:pPr>
    </w:p>
    <w:p w:rsidR="00735053" w:rsidRDefault="00735053">
      <w:pPr>
        <w:rPr>
          <w:rFonts w:ascii="Calibri" w:hAnsi="Calibri" w:cs="Calibri"/>
        </w:rPr>
      </w:pPr>
    </w:p>
    <w:p w:rsidR="00735053" w:rsidRDefault="00735053">
      <w:pPr>
        <w:rPr>
          <w:rFonts w:ascii="Calibri" w:hAnsi="Calibri" w:cs="Calibri"/>
        </w:rPr>
      </w:pPr>
    </w:p>
    <w:p w:rsidR="00735053" w:rsidRDefault="00735053">
      <w:pPr>
        <w:rPr>
          <w:rFonts w:ascii="Calibri" w:hAnsi="Calibri" w:cs="Calibri"/>
        </w:rPr>
      </w:pPr>
    </w:p>
    <w:p w:rsidR="00735053" w:rsidRDefault="00735053">
      <w:pPr>
        <w:rPr>
          <w:rFonts w:ascii="Calibri" w:hAnsi="Calibri" w:cs="Calibri"/>
        </w:rPr>
      </w:pPr>
    </w:p>
    <w:p w:rsidR="00735053" w:rsidRDefault="00735053">
      <w:pPr>
        <w:rPr>
          <w:rFonts w:ascii="Calibri" w:hAnsi="Calibri" w:cs="Calibri"/>
        </w:rPr>
      </w:pPr>
    </w:p>
    <w:p w:rsidR="00735053" w:rsidRDefault="00735053">
      <w:pPr>
        <w:rPr>
          <w:rFonts w:ascii="Calibri" w:hAnsi="Calibri" w:cs="Calibri"/>
        </w:rPr>
      </w:pPr>
    </w:p>
    <w:p w:rsidR="00735053" w:rsidRDefault="00735053">
      <w:pPr>
        <w:rPr>
          <w:rFonts w:ascii="Calibri" w:hAnsi="Calibri" w:cs="Calibri"/>
        </w:rPr>
      </w:pPr>
    </w:p>
    <w:p w:rsidR="00735053" w:rsidRDefault="00735053">
      <w:pPr>
        <w:rPr>
          <w:rFonts w:ascii="Calibri" w:hAnsi="Calibri" w:cs="Calibri"/>
        </w:rPr>
      </w:pPr>
    </w:p>
    <w:p w:rsidR="00735053" w:rsidRDefault="00735053">
      <w:pPr>
        <w:rPr>
          <w:rFonts w:ascii="Calibri" w:hAnsi="Calibri" w:cs="Calibri"/>
        </w:rPr>
      </w:pPr>
    </w:p>
    <w:p w:rsidR="00735053" w:rsidRDefault="00735053">
      <w:pPr>
        <w:rPr>
          <w:rFonts w:ascii="Calibri" w:hAnsi="Calibri" w:cs="Calibri"/>
        </w:rPr>
      </w:pPr>
    </w:p>
    <w:p w:rsidR="0030598D" w:rsidRDefault="0030598D">
      <w:pPr>
        <w:rPr>
          <w:rFonts w:ascii="Calibri" w:hAnsi="Calibri" w:cs="Calibri"/>
        </w:rPr>
      </w:pPr>
    </w:p>
    <w:p w:rsidR="00F85CBE" w:rsidRPr="0056613A" w:rsidRDefault="00574C49" w:rsidP="00574C49">
      <w:pPr>
        <w:rPr>
          <w:rFonts w:ascii="Calibri" w:hAnsi="Calibri" w:cs="Calibri"/>
          <w:b/>
          <w:sz w:val="22"/>
          <w:szCs w:val="22"/>
        </w:rPr>
      </w:pPr>
      <w:r w:rsidRPr="0056613A">
        <w:rPr>
          <w:rFonts w:ascii="Calibri" w:hAnsi="Calibri" w:cs="Calibri"/>
          <w:b/>
          <w:sz w:val="22"/>
          <w:szCs w:val="22"/>
        </w:rPr>
        <w:t>1</w:t>
      </w:r>
      <w:r w:rsidR="005831CF">
        <w:rPr>
          <w:rFonts w:ascii="Calibri" w:hAnsi="Calibri" w:cs="Calibri"/>
          <w:b/>
          <w:sz w:val="22"/>
          <w:szCs w:val="22"/>
        </w:rPr>
        <w:t>0</w:t>
      </w:r>
      <w:r w:rsidRPr="0056613A">
        <w:rPr>
          <w:rFonts w:ascii="Calibri" w:hAnsi="Calibri" w:cs="Calibri"/>
          <w:b/>
          <w:sz w:val="22"/>
          <w:szCs w:val="22"/>
        </w:rPr>
        <w:t xml:space="preserve">. Prestazioni attese dall’allievo che svolge la PdC a </w:t>
      </w:r>
      <w:r w:rsidR="00F85CBE" w:rsidRPr="001E3779">
        <w:rPr>
          <w:rFonts w:ascii="Calibri" w:hAnsi="Calibri" w:cs="Calibri"/>
          <w:b/>
          <w:sz w:val="28"/>
          <w:szCs w:val="22"/>
        </w:rPr>
        <w:t>LIVELLO BASE</w:t>
      </w:r>
      <w:r w:rsidRPr="001E3779">
        <w:rPr>
          <w:rFonts w:ascii="Calibri" w:hAnsi="Calibri" w:cs="Calibri"/>
          <w:b/>
          <w:sz w:val="28"/>
          <w:szCs w:val="22"/>
        </w:rPr>
        <w:t xml:space="preserve"> </w:t>
      </w:r>
    </w:p>
    <w:p w:rsidR="00574C49" w:rsidRDefault="00574C49" w:rsidP="00574C49">
      <w:pPr>
        <w:rPr>
          <w:rFonts w:ascii="Calibri" w:hAnsi="Calibri" w:cs="Calibri"/>
          <w:bCs/>
          <w:sz w:val="22"/>
          <w:szCs w:val="22"/>
        </w:rPr>
      </w:pPr>
      <w:r w:rsidRPr="0056613A">
        <w:rPr>
          <w:rFonts w:ascii="Calibri" w:hAnsi="Calibri" w:cs="Calibri"/>
          <w:bCs/>
          <w:sz w:val="22"/>
          <w:szCs w:val="22"/>
        </w:rPr>
        <w:t>(completare solo le voci pertinenti e cancellare le voci non pertinenti)</w:t>
      </w:r>
    </w:p>
    <w:p w:rsidR="00735053" w:rsidRPr="0056613A" w:rsidRDefault="00735053" w:rsidP="00574C49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7938"/>
      </w:tblGrid>
      <w:tr w:rsidR="00574C49" w:rsidRPr="0056613A" w:rsidTr="00821CFD">
        <w:trPr>
          <w:jc w:val="center"/>
        </w:trPr>
        <w:tc>
          <w:tcPr>
            <w:tcW w:w="2518" w:type="dxa"/>
            <w:shd w:val="clear" w:color="auto" w:fill="E2EFD9"/>
          </w:tcPr>
          <w:p w:rsidR="00574C49" w:rsidRDefault="00574C49" w:rsidP="00463409">
            <w:pPr>
              <w:rPr>
                <w:rFonts w:ascii="Calibri" w:hAnsi="Calibri" w:cs="Calibri"/>
                <w:sz w:val="22"/>
                <w:szCs w:val="22"/>
              </w:rPr>
            </w:pPr>
            <w:r w:rsidRPr="0056613A">
              <w:rPr>
                <w:rFonts w:ascii="Calibri" w:hAnsi="Calibri" w:cs="Calibri"/>
                <w:sz w:val="22"/>
                <w:szCs w:val="22"/>
              </w:rPr>
              <w:t>1</w:t>
            </w:r>
            <w:r w:rsidR="005831CF">
              <w:rPr>
                <w:rFonts w:ascii="Calibri" w:hAnsi="Calibri" w:cs="Calibri"/>
                <w:sz w:val="22"/>
                <w:szCs w:val="22"/>
              </w:rPr>
              <w:t>0</w:t>
            </w:r>
            <w:r w:rsidRPr="0056613A">
              <w:rPr>
                <w:rFonts w:ascii="Calibri" w:hAnsi="Calibri" w:cs="Calibri"/>
                <w:sz w:val="22"/>
                <w:szCs w:val="22"/>
              </w:rPr>
              <w:t xml:space="preserve">.1. </w:t>
            </w:r>
          </w:p>
          <w:p w:rsidR="00157381" w:rsidRDefault="00157381" w:rsidP="0046340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  <w:r w:rsidRPr="005D5A00">
              <w:rPr>
                <w:rFonts w:ascii="Calibri" w:hAnsi="Calibri" w:cs="Calibri"/>
                <w:sz w:val="22"/>
                <w:szCs w:val="22"/>
              </w:rPr>
              <w:t xml:space="preserve">Abilità di </w:t>
            </w:r>
            <w:r w:rsidRPr="005D5A00">
              <w:rPr>
                <w:rFonts w:ascii="Calibri" w:hAnsi="Calibri" w:cs="Calibri"/>
                <w:b/>
                <w:sz w:val="22"/>
                <w:szCs w:val="22"/>
              </w:rPr>
              <w:t>applicare strategie risolutive</w:t>
            </w:r>
            <w:r w:rsidRPr="005D5A00">
              <w:rPr>
                <w:rFonts w:ascii="Calibri" w:hAnsi="Calibri" w:cs="Calibri"/>
                <w:sz w:val="22"/>
                <w:szCs w:val="22"/>
              </w:rPr>
              <w:t xml:space="preserve"> a problemi aperti </w:t>
            </w: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Default="001E3779" w:rsidP="001E3779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E3779" w:rsidRPr="003E7628" w:rsidRDefault="001E3779" w:rsidP="001E3779">
            <w:pPr>
              <w:jc w:val="center"/>
              <w:rPr>
                <w:rFonts w:ascii="Calibri" w:hAnsi="Calibri" w:cs="Calibri"/>
                <w:b/>
                <w:color w:val="00B050"/>
                <w:sz w:val="28"/>
                <w:szCs w:val="22"/>
              </w:rPr>
            </w:pPr>
            <w:r w:rsidRPr="003E7628">
              <w:rPr>
                <w:rFonts w:ascii="Calibri" w:hAnsi="Calibri" w:cs="Calibri"/>
                <w:b/>
                <w:color w:val="00B050"/>
                <w:sz w:val="28"/>
                <w:szCs w:val="22"/>
              </w:rPr>
              <w:t>Strutture di</w:t>
            </w:r>
          </w:p>
          <w:p w:rsidR="00157381" w:rsidRPr="0056613A" w:rsidRDefault="001E3779" w:rsidP="001E377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3E7628">
              <w:rPr>
                <w:rFonts w:ascii="Calibri" w:hAnsi="Calibri" w:cs="Calibri"/>
                <w:b/>
                <w:color w:val="00B050"/>
                <w:sz w:val="32"/>
                <w:szCs w:val="22"/>
              </w:rPr>
              <w:t>AZIONE</w:t>
            </w:r>
          </w:p>
        </w:tc>
        <w:tc>
          <w:tcPr>
            <w:tcW w:w="7938" w:type="dxa"/>
          </w:tcPr>
          <w:p w:rsidR="007E43BB" w:rsidRDefault="007E43BB" w:rsidP="0015738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56613A">
              <w:rPr>
                <w:rFonts w:ascii="Calibri" w:hAnsi="Calibri" w:cs="Calibri"/>
                <w:sz w:val="20"/>
                <w:szCs w:val="20"/>
              </w:rPr>
              <w:t>Nello svolgimento delle consegne della PdC, ci si attende che lo studente (utilizzare solo i descrittori pertinenti per la PdC in questione e specificare nelle parentesi i contenuti disciplinari su cui si richiede che gli allievi esercitino i processi cognitivi elencati):</w:t>
            </w:r>
          </w:p>
          <w:p w:rsidR="00157381" w:rsidRPr="0056613A" w:rsidRDefault="00157381" w:rsidP="00157381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Analizzi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Attribuisca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punti di vista, posizioni di autori differenti,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Calcoli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algoritmi,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Classifichi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soluzioni,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Confronti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soluzioni, strategie,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Costruisca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prodotti,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Descriva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oggetti, processi, soluzioni,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Dimostri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soluzioni,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Esegua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procedure,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Formuli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piani di azione, strategie, soluzioni,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Idei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soluzioni, strategie,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Ipotizzare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soluzioni, strategie,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Organizzi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eventi,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Pianifichi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sequenze di azioni, processi, strategie,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Produca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prodotti,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Progetti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soluzioni, strategie,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Rappresenti graficamente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problemi, soluzioni, strategie,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Realizzi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prodotti, elaborati,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Riassuma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Ricavi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implicazioni, conclusioni, sintesi,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Riformuli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problemi, soluzioni, strategie,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 xml:space="preserve">) 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Spieghi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fenomeni, processi,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Traduca da un formalismo ad un altro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Trovi esempi di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Trovi similarità e differenze in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contenuti, processi,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7E43BB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Utilizzi un modello per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risolvere un problema,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574C49" w:rsidRPr="00157381" w:rsidRDefault="007E43BB" w:rsidP="007E43BB">
            <w:pPr>
              <w:rPr>
                <w:rFonts w:ascii="Calibri" w:hAnsi="Calibri" w:cs="Calibri"/>
                <w:sz w:val="18"/>
                <w:szCs w:val="16"/>
              </w:rPr>
            </w:pPr>
            <w:r w:rsidRPr="00157381">
              <w:rPr>
                <w:rFonts w:ascii="Calibri" w:hAnsi="Calibri" w:cs="Calibri"/>
                <w:sz w:val="18"/>
                <w:szCs w:val="16"/>
              </w:rPr>
              <w:t>Utilizzi una procedura per … (</w:t>
            </w:r>
            <w:r w:rsidRPr="00157381">
              <w:rPr>
                <w:rFonts w:ascii="Calibri" w:hAnsi="Calibri" w:cs="Calibri"/>
                <w:i/>
                <w:sz w:val="18"/>
                <w:szCs w:val="16"/>
              </w:rPr>
              <w:t>risolvere un problema, …</w:t>
            </w:r>
            <w:r w:rsidRPr="00157381">
              <w:rPr>
                <w:rFonts w:ascii="Calibri" w:hAnsi="Calibri" w:cs="Calibri"/>
                <w:sz w:val="18"/>
                <w:szCs w:val="16"/>
              </w:rPr>
              <w:t>)</w:t>
            </w:r>
          </w:p>
          <w:p w:rsidR="00157381" w:rsidRPr="0056613A" w:rsidRDefault="00157381" w:rsidP="007E43BB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74C49" w:rsidRPr="0056613A" w:rsidRDefault="00574C49" w:rsidP="00574C49">
      <w:pPr>
        <w:rPr>
          <w:rFonts w:ascii="Calibri" w:hAnsi="Calibri" w:cs="Calibri"/>
        </w:rPr>
      </w:pPr>
    </w:p>
    <w:p w:rsidR="00574C49" w:rsidRPr="0056613A" w:rsidRDefault="00574C49">
      <w:pPr>
        <w:rPr>
          <w:rFonts w:ascii="Calibri" w:hAnsi="Calibri" w:cs="Calibri"/>
          <w:b/>
        </w:rPr>
      </w:pPr>
    </w:p>
    <w:p w:rsidR="0030598D" w:rsidRDefault="009401D3">
      <w:pPr>
        <w:rPr>
          <w:rFonts w:ascii="Calibri" w:hAnsi="Calibri" w:cs="Calibri"/>
          <w:b/>
        </w:rPr>
      </w:pPr>
      <w:r w:rsidRPr="0056613A">
        <w:rPr>
          <w:rFonts w:ascii="Calibri" w:hAnsi="Calibri" w:cs="Calibri"/>
          <w:b/>
        </w:rPr>
        <w:br w:type="page"/>
      </w:r>
    </w:p>
    <w:p w:rsidR="009401D3" w:rsidRDefault="009401D3">
      <w:pPr>
        <w:rPr>
          <w:rFonts w:ascii="Calibri" w:hAnsi="Calibri" w:cs="Calibri"/>
          <w:b/>
        </w:rPr>
      </w:pPr>
      <w:r w:rsidRPr="0056613A">
        <w:rPr>
          <w:rFonts w:ascii="Calibri" w:hAnsi="Calibri" w:cs="Calibri"/>
          <w:b/>
        </w:rPr>
        <w:lastRenderedPageBreak/>
        <w:t>Guida alla costruzione di situazioni-problema</w:t>
      </w:r>
    </w:p>
    <w:p w:rsidR="0030598D" w:rsidRPr="0056613A" w:rsidRDefault="0030598D">
      <w:pPr>
        <w:rPr>
          <w:rFonts w:ascii="Calibri" w:hAnsi="Calibri" w:cs="Calibri"/>
          <w:b/>
        </w:rPr>
      </w:pPr>
    </w:p>
    <w:tbl>
      <w:tblPr>
        <w:tblW w:w="48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93"/>
        <w:gridCol w:w="2963"/>
      </w:tblGrid>
      <w:tr w:rsidR="009401D3" w:rsidRPr="0030598D" w:rsidTr="0030598D">
        <w:trPr>
          <w:trHeight w:val="366"/>
        </w:trPr>
        <w:tc>
          <w:tcPr>
            <w:tcW w:w="3583" w:type="pct"/>
            <w:shd w:val="clear" w:color="auto" w:fill="D9E2F3"/>
          </w:tcPr>
          <w:p w:rsidR="009401D3" w:rsidRPr="0030598D" w:rsidRDefault="009401D3" w:rsidP="009D0C77">
            <w:pPr>
              <w:rPr>
                <w:rFonts w:ascii="Calibri" w:hAnsi="Calibri" w:cs="Calibri"/>
                <w:b/>
                <w:szCs w:val="14"/>
              </w:rPr>
            </w:pPr>
            <w:r w:rsidRPr="0030598D">
              <w:rPr>
                <w:rFonts w:ascii="Calibri" w:hAnsi="Calibri" w:cs="Calibri"/>
                <w:b/>
                <w:szCs w:val="14"/>
              </w:rPr>
              <w:t>Attività:</w:t>
            </w:r>
          </w:p>
        </w:tc>
        <w:tc>
          <w:tcPr>
            <w:tcW w:w="1417" w:type="pct"/>
            <w:shd w:val="clear" w:color="auto" w:fill="D9E2F3"/>
          </w:tcPr>
          <w:p w:rsidR="009401D3" w:rsidRPr="0030598D" w:rsidRDefault="009401D3" w:rsidP="009D0C77">
            <w:pPr>
              <w:rPr>
                <w:rFonts w:ascii="Calibri" w:hAnsi="Calibri" w:cs="Calibri"/>
                <w:b/>
                <w:szCs w:val="14"/>
              </w:rPr>
            </w:pPr>
            <w:r w:rsidRPr="0030598D">
              <w:rPr>
                <w:rFonts w:ascii="Calibri" w:hAnsi="Calibri" w:cs="Calibri"/>
                <w:b/>
                <w:szCs w:val="14"/>
              </w:rPr>
              <w:t>Esercitabili su:</w:t>
            </w:r>
          </w:p>
        </w:tc>
      </w:tr>
      <w:tr w:rsidR="009401D3" w:rsidRPr="0056613A" w:rsidTr="0030598D">
        <w:tc>
          <w:tcPr>
            <w:tcW w:w="3583" w:type="pct"/>
            <w:shd w:val="clear" w:color="auto" w:fill="auto"/>
          </w:tcPr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Analizzate … con la griglia di criteri fornita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Calcolate il costo di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Cercate in Rete informazioni attendibili su … motivando le vostre scelte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Classificate nelle categorie date i seguenti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Collegate … alle vostre esperienze di vita quotidiana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Confrontate … e … sulla base dei criteri forniti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Costruite un … che rispetti i requisiti forniti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Descrivete … utilizzando lo schema proposto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Descrivete come si è sentito secondo voi il protagonista di … spiegando anche il perché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Descrivete con parole vostre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Descrivete cosa avete imparato nel realizzare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Descrivete cosa avete imparato nel vedere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 xml:space="preserve">Descrivete cosa fareste diversamente se doveste realizzare una seconda volta … 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Descrivete cosa fareste se doveste realizzare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Descrivete i problemi che avete dovuto affrontare nel realizzare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Descrivete le esperienze simili che avete vissuto personalmente che vi sono venute in mente nel ve</w:t>
            </w:r>
            <w:r w:rsidR="0030598D">
              <w:rPr>
                <w:rFonts w:ascii="Calibri" w:hAnsi="Calibri" w:cs="Calibri"/>
                <w:sz w:val="17"/>
                <w:szCs w:val="17"/>
              </w:rPr>
              <w:t xml:space="preserve">dere 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Descrivete le scelte che avete fatto nel realizzare … e giustificatele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Dite chi è il probabile autore di … motivando la vostra ipotesi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Dite quali sono gli elementi comuni in … e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Elencate gli elementi che già conoscevate che avete trovato in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Elencate i termini non chiari che avete trovato in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Formulate suggerimenti per realizzare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Giustificate le scelte fatte dall’autore di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Identificate cosa serve per realizzare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Identificate gli elementi che caratterizzano … mettendolo in relazione con un altro simile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Identificate i concetti-chiave in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Identificate le parti componenti in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Identificate le parti più importanti in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Inventate delle risposte a tutte le possibili domande che si potrebbero fare su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Inventate tutte le possibili domande che si potrebbero fare su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Inventate una soluzione per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Ipotizzate i problemi che potrebbero sorgere nell’organizzazione di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Mettete in atto un … che rispetti i requisiti forniti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Mettetevi nei panni di un personaggio di … e raccontate la vicenda dal vostro punto di vista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Progettate un … che rispetti i requisiti forniti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Rappresentate graficamente il seguente … sulla base dei criteri dati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Realizzate … che rispetti i requisiti forniti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Riassumete sinteticamente … in uno spazio (es. 30 righe) o in un tempo (es. 20 minuti) limitato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Riscrivete … in una forma espressiva differente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Spiegate come si può realizzare un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Spiegate come vi siete sentiti quando avete visto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Spiegate cosa è successo in … ricostruendo la sequenza temporale degli eventi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Spiegate perché è successo quell’evento in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Spiegate quale cosa è più facile/difficile tra … e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Trasformate … in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Trovate le similarità/differenze tra … e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Trovate tutte le “buone ragioni” per mettere in atto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Trovate tutti gli errori e incongruenze in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Trovate tutti gli esempi di … che hanno le caratteristiche date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Trovate tutti i collegamenti possibili tra la vita quotidiana e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Trovate tutti i collegamenti possibili tra quanto avete appreso a scuola e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Trovate tutti i possibili esempi di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Trovate tutti i punti di debolezza di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Trovate tutti i punti di forza di …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Valutate … assegnando un giudizio sulla base dei criteri forniti</w:t>
            </w:r>
          </w:p>
        </w:tc>
        <w:tc>
          <w:tcPr>
            <w:tcW w:w="1417" w:type="pct"/>
            <w:shd w:val="clear" w:color="auto" w:fill="auto"/>
          </w:tcPr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Animazione computerizzata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 xml:space="preserve">Articolo di quotidiano 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Canzone/filastrocca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Cartone animato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Descrizione di un caso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Discorso a tema in pubblico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Discussione di gruppo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Disegno/murales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Esposizione/museo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Evento pubblico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Fiera/festival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Fotografia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Fumetto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Gioco a quiz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Gioco computerizzato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Gioco da tavolo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Gioco di movimento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 xml:space="preserve">Gioco di ruolo 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Inchiesta o sondaggio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Intervista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Narrazione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Performance di teatro/mimo/danza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Personaggio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Problema matematico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Prodotto di arte/artigianato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Prodotto mediale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 xml:space="preserve">Progetto 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Programma radio/tv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Puzzle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Saggio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Schema o mappa concettuale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Sito web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Sketch o scenetta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Software di simulazione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Spettacolo di burattini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Termine/concetto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Viaggio o escursione</w:t>
            </w:r>
          </w:p>
          <w:p w:rsidR="009401D3" w:rsidRPr="0030598D" w:rsidRDefault="009401D3" w:rsidP="009D0C77">
            <w:pPr>
              <w:rPr>
                <w:rFonts w:ascii="Calibri" w:hAnsi="Calibri" w:cs="Calibri"/>
                <w:sz w:val="17"/>
                <w:szCs w:val="17"/>
              </w:rPr>
            </w:pPr>
            <w:r w:rsidRPr="0030598D">
              <w:rPr>
                <w:rFonts w:ascii="Calibri" w:hAnsi="Calibri" w:cs="Calibri"/>
                <w:sz w:val="17"/>
                <w:szCs w:val="17"/>
              </w:rPr>
              <w:t>Video clip</w:t>
            </w:r>
          </w:p>
        </w:tc>
      </w:tr>
    </w:tbl>
    <w:p w:rsidR="009401D3" w:rsidRPr="0056613A" w:rsidRDefault="009401D3" w:rsidP="009401D3">
      <w:pPr>
        <w:rPr>
          <w:rFonts w:ascii="Calibri" w:hAnsi="Calibri" w:cs="Calibri"/>
        </w:rPr>
      </w:pPr>
    </w:p>
    <w:sectPr w:rsidR="009401D3" w:rsidRPr="0056613A" w:rsidSect="00735053">
      <w:headerReference w:type="default" r:id="rId8"/>
      <w:footerReference w:type="default" r:id="rId9"/>
      <w:pgSz w:w="11906" w:h="16838" w:code="9"/>
      <w:pgMar w:top="720" w:right="720" w:bottom="720" w:left="720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A58" w:rsidRDefault="008F1A58">
      <w:r>
        <w:separator/>
      </w:r>
    </w:p>
  </w:endnote>
  <w:endnote w:type="continuationSeparator" w:id="0">
    <w:p w:rsidR="008F1A58" w:rsidRDefault="008F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98D" w:rsidRPr="001B6B39" w:rsidRDefault="0030598D">
    <w:pPr>
      <w:pStyle w:val="Pidipagina"/>
      <w:jc w:val="right"/>
      <w:rPr>
        <w:rFonts w:ascii="Calibri" w:hAnsi="Calibri" w:cs="Calibri"/>
      </w:rPr>
    </w:pPr>
    <w:r w:rsidRPr="001B6B39">
      <w:rPr>
        <w:rFonts w:ascii="Calibri" w:hAnsi="Calibri" w:cs="Calibri"/>
      </w:rPr>
      <w:fldChar w:fldCharType="begin"/>
    </w:r>
    <w:r w:rsidRPr="001B6B39">
      <w:rPr>
        <w:rFonts w:ascii="Calibri" w:hAnsi="Calibri" w:cs="Calibri"/>
      </w:rPr>
      <w:instrText>PAGE   \* MERGEFORMAT</w:instrText>
    </w:r>
    <w:r w:rsidRPr="001B6B39">
      <w:rPr>
        <w:rFonts w:ascii="Calibri" w:hAnsi="Calibri" w:cs="Calibri"/>
      </w:rPr>
      <w:fldChar w:fldCharType="separate"/>
    </w:r>
    <w:r w:rsidR="00413B73">
      <w:rPr>
        <w:rFonts w:ascii="Calibri" w:hAnsi="Calibri" w:cs="Calibri"/>
        <w:noProof/>
      </w:rPr>
      <w:t>1</w:t>
    </w:r>
    <w:r w:rsidRPr="001B6B39">
      <w:rPr>
        <w:rFonts w:ascii="Calibri" w:hAnsi="Calibri" w:cs="Calibri"/>
      </w:rPr>
      <w:fldChar w:fldCharType="end"/>
    </w:r>
  </w:p>
  <w:p w:rsidR="009D0C77" w:rsidRPr="0030598D" w:rsidRDefault="009D0C77" w:rsidP="0030598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A58" w:rsidRDefault="008F1A58">
      <w:r>
        <w:separator/>
      </w:r>
    </w:p>
  </w:footnote>
  <w:footnote w:type="continuationSeparator" w:id="0">
    <w:p w:rsidR="008F1A58" w:rsidRDefault="008F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0C77" w:rsidRDefault="009D0C77">
    <w:pPr>
      <w:pStyle w:val="Intestazione"/>
      <w:rPr>
        <w:rFonts w:ascii="Arial" w:hAnsi="Arial" w:cs="Arial"/>
        <w:sz w:val="20"/>
        <w:szCs w:val="20"/>
      </w:rPr>
    </w:pPr>
  </w:p>
  <w:p w:rsidR="009D0C77" w:rsidRDefault="00745A0E">
    <w:pPr>
      <w:pStyle w:val="Intestazione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ALLEGATO A</w:t>
    </w:r>
    <w:r w:rsidR="00735053">
      <w:rPr>
        <w:rFonts w:ascii="Arial" w:hAnsi="Arial" w:cs="Arial"/>
        <w:sz w:val="20"/>
        <w:szCs w:val="20"/>
      </w:rPr>
      <w:t xml:space="preserve"> - </w:t>
    </w:r>
    <w:r w:rsidR="009D0C77">
      <w:rPr>
        <w:rFonts w:ascii="Arial" w:hAnsi="Arial" w:cs="Arial"/>
        <w:sz w:val="20"/>
        <w:szCs w:val="20"/>
      </w:rPr>
      <w:t xml:space="preserve">Format </w:t>
    </w:r>
    <w:r w:rsidR="006829F1">
      <w:rPr>
        <w:rFonts w:ascii="Arial" w:hAnsi="Arial" w:cs="Arial"/>
        <w:sz w:val="20"/>
        <w:szCs w:val="20"/>
      </w:rPr>
      <w:t>Prove di Competenza</w:t>
    </w:r>
    <w:r w:rsidR="00E515F2">
      <w:rPr>
        <w:rFonts w:ascii="Arial" w:hAnsi="Arial" w:cs="Arial"/>
        <w:sz w:val="20"/>
        <w:szCs w:val="20"/>
      </w:rPr>
      <w:t xml:space="preserve"> </w:t>
    </w:r>
    <w:r w:rsidR="0030598D">
      <w:rPr>
        <w:rFonts w:ascii="Arial" w:hAnsi="Arial" w:cs="Arial"/>
        <w:sz w:val="20"/>
        <w:szCs w:val="20"/>
      </w:rPr>
      <w:t xml:space="preserve">– di Roberto Trinchero </w:t>
    </w:r>
    <w:r w:rsidR="00735053">
      <w:rPr>
        <w:rFonts w:ascii="Arial" w:hAnsi="Arial" w:cs="Arial"/>
        <w:sz w:val="20"/>
        <w:szCs w:val="20"/>
      </w:rPr>
      <w:t xml:space="preserve">   </w:t>
    </w:r>
    <w:r w:rsidR="00714CD8">
      <w:rPr>
        <w:rFonts w:ascii="Arial" w:hAnsi="Arial" w:cs="Arial"/>
        <w:sz w:val="20"/>
        <w:szCs w:val="20"/>
      </w:rPr>
      <w:t xml:space="preserve"> </w:t>
    </w:r>
    <w:r w:rsidR="00B7534E">
      <w:rPr>
        <w:rFonts w:ascii="Arial" w:hAnsi="Arial" w:cs="Arial"/>
        <w:sz w:val="20"/>
        <w:szCs w:val="20"/>
      </w:rPr>
      <w:t xml:space="preserve"> </w:t>
    </w:r>
    <w:r w:rsidR="00714CD8">
      <w:rPr>
        <w:rFonts w:ascii="Arial" w:hAnsi="Arial" w:cs="Arial"/>
        <w:sz w:val="20"/>
        <w:szCs w:val="20"/>
      </w:rPr>
      <w:t xml:space="preserve">          </w:t>
    </w:r>
    <w:r w:rsidR="00735053">
      <w:rPr>
        <w:rFonts w:ascii="Arial" w:hAnsi="Arial" w:cs="Arial"/>
        <w:sz w:val="20"/>
        <w:szCs w:val="20"/>
      </w:rPr>
      <w:t xml:space="preserve"> </w:t>
    </w:r>
    <w:r w:rsidR="00CD61C7">
      <w:rPr>
        <w:rFonts w:ascii="Arial" w:hAnsi="Arial" w:cs="Arial"/>
        <w:sz w:val="20"/>
        <w:szCs w:val="20"/>
      </w:rPr>
      <w:t xml:space="preserve">                       </w:t>
    </w:r>
    <w:r w:rsidR="00735053">
      <w:rPr>
        <w:rFonts w:ascii="Arial" w:hAnsi="Arial" w:cs="Arial"/>
        <w:sz w:val="20"/>
        <w:szCs w:val="20"/>
      </w:rPr>
      <w:t>V.09/17</w:t>
    </w:r>
    <w:r w:rsidR="00F85CBE">
      <w:rPr>
        <w:rFonts w:ascii="Arial" w:hAnsi="Arial" w:cs="Arial"/>
        <w:sz w:val="20"/>
        <w:szCs w:val="20"/>
      </w:rPr>
      <w:t xml:space="preserve">– Team Edurete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344"/>
    <w:multiLevelType w:val="hybridMultilevel"/>
    <w:tmpl w:val="9B8AA1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06E5E"/>
    <w:multiLevelType w:val="hybridMultilevel"/>
    <w:tmpl w:val="98F4405E"/>
    <w:lvl w:ilvl="0" w:tplc="0410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2">
    <w:nsid w:val="22C34068"/>
    <w:multiLevelType w:val="hybridMultilevel"/>
    <w:tmpl w:val="352E703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7E54239"/>
    <w:multiLevelType w:val="hybridMultilevel"/>
    <w:tmpl w:val="0DBC64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AE690F"/>
    <w:multiLevelType w:val="hybridMultilevel"/>
    <w:tmpl w:val="7B4229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88848CF"/>
    <w:multiLevelType w:val="hybridMultilevel"/>
    <w:tmpl w:val="000ABEA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A05A97"/>
    <w:multiLevelType w:val="hybridMultilevel"/>
    <w:tmpl w:val="8D7C4B5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01421A"/>
    <w:multiLevelType w:val="hybridMultilevel"/>
    <w:tmpl w:val="6358B96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F9A"/>
    <w:rsid w:val="000333AE"/>
    <w:rsid w:val="00086FD4"/>
    <w:rsid w:val="000C3C44"/>
    <w:rsid w:val="00111E1E"/>
    <w:rsid w:val="00113BF2"/>
    <w:rsid w:val="00151D2D"/>
    <w:rsid w:val="00157381"/>
    <w:rsid w:val="001A1532"/>
    <w:rsid w:val="001B6B39"/>
    <w:rsid w:val="001E3779"/>
    <w:rsid w:val="00222C72"/>
    <w:rsid w:val="00231FC5"/>
    <w:rsid w:val="00234845"/>
    <w:rsid w:val="00253E20"/>
    <w:rsid w:val="00262EE4"/>
    <w:rsid w:val="00276B06"/>
    <w:rsid w:val="002A3EDE"/>
    <w:rsid w:val="002B5593"/>
    <w:rsid w:val="002E45F3"/>
    <w:rsid w:val="0030598D"/>
    <w:rsid w:val="00364481"/>
    <w:rsid w:val="0039212E"/>
    <w:rsid w:val="003D67AE"/>
    <w:rsid w:val="003E4558"/>
    <w:rsid w:val="00413B73"/>
    <w:rsid w:val="00423696"/>
    <w:rsid w:val="00463409"/>
    <w:rsid w:val="0046761F"/>
    <w:rsid w:val="005623C5"/>
    <w:rsid w:val="00563EBF"/>
    <w:rsid w:val="00564ED8"/>
    <w:rsid w:val="0056613A"/>
    <w:rsid w:val="005718C1"/>
    <w:rsid w:val="00574C49"/>
    <w:rsid w:val="005831CF"/>
    <w:rsid w:val="005F1F9A"/>
    <w:rsid w:val="00610BC2"/>
    <w:rsid w:val="006173C1"/>
    <w:rsid w:val="00625DBF"/>
    <w:rsid w:val="00640AD0"/>
    <w:rsid w:val="0065113F"/>
    <w:rsid w:val="006564DA"/>
    <w:rsid w:val="00672734"/>
    <w:rsid w:val="006829F1"/>
    <w:rsid w:val="006D1185"/>
    <w:rsid w:val="006F6BE5"/>
    <w:rsid w:val="00705A9B"/>
    <w:rsid w:val="00707A3C"/>
    <w:rsid w:val="00714CD8"/>
    <w:rsid w:val="00725731"/>
    <w:rsid w:val="00735053"/>
    <w:rsid w:val="00745A0E"/>
    <w:rsid w:val="00752616"/>
    <w:rsid w:val="00762E74"/>
    <w:rsid w:val="00792E5D"/>
    <w:rsid w:val="007E43BB"/>
    <w:rsid w:val="00821CFD"/>
    <w:rsid w:val="00872F6F"/>
    <w:rsid w:val="008742BC"/>
    <w:rsid w:val="008C7305"/>
    <w:rsid w:val="008D7FB9"/>
    <w:rsid w:val="008F1A58"/>
    <w:rsid w:val="008F5051"/>
    <w:rsid w:val="009401D3"/>
    <w:rsid w:val="00955596"/>
    <w:rsid w:val="00991FDB"/>
    <w:rsid w:val="009C1C57"/>
    <w:rsid w:val="009C29D1"/>
    <w:rsid w:val="009D0C77"/>
    <w:rsid w:val="009F76FB"/>
    <w:rsid w:val="00A2420D"/>
    <w:rsid w:val="00A811C0"/>
    <w:rsid w:val="00A84A18"/>
    <w:rsid w:val="00B7534E"/>
    <w:rsid w:val="00B8404D"/>
    <w:rsid w:val="00BA5D0A"/>
    <w:rsid w:val="00BA7C0F"/>
    <w:rsid w:val="00BF42C7"/>
    <w:rsid w:val="00C04EFC"/>
    <w:rsid w:val="00C503D2"/>
    <w:rsid w:val="00C9424A"/>
    <w:rsid w:val="00CC23A9"/>
    <w:rsid w:val="00CD61C7"/>
    <w:rsid w:val="00CF2BC0"/>
    <w:rsid w:val="00D450C9"/>
    <w:rsid w:val="00D818BC"/>
    <w:rsid w:val="00DA2F48"/>
    <w:rsid w:val="00E157E9"/>
    <w:rsid w:val="00E34FB8"/>
    <w:rsid w:val="00E515F2"/>
    <w:rsid w:val="00E66722"/>
    <w:rsid w:val="00F85CBE"/>
    <w:rsid w:val="00FB7A30"/>
    <w:rsid w:val="00FC28BB"/>
    <w:rsid w:val="00FD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uiPriority w:val="99"/>
    <w:rsid w:val="0030598D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30598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uiPriority w:val="99"/>
    <w:rsid w:val="0030598D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Testonotaapidipagina">
    <w:name w:val="footnote text"/>
    <w:basedOn w:val="Normale"/>
    <w:semiHidden/>
    <w:rPr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3059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2034</Words>
  <Characters>11598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 PdC - R.Trinchero</vt:lpstr>
    </vt:vector>
  </TitlesOfParts>
  <Company>Roberto Trinchero</Company>
  <LinksUpToDate>false</LinksUpToDate>
  <CharactersWithSpaces>13605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 PdC - R.Trinchero</dc:title>
  <dc:creator>Roberto Trinchero</dc:creator>
  <cp:lastModifiedBy>UserHP1</cp:lastModifiedBy>
  <cp:revision>7</cp:revision>
  <cp:lastPrinted>2011-05-24T07:21:00Z</cp:lastPrinted>
  <dcterms:created xsi:type="dcterms:W3CDTF">2018-01-25T17:55:00Z</dcterms:created>
  <dcterms:modified xsi:type="dcterms:W3CDTF">2018-02-05T17:40:00Z</dcterms:modified>
</cp:coreProperties>
</file>